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DF" w:rsidRPr="00B22741" w:rsidRDefault="00542DDF" w:rsidP="00B22741">
      <w:pPr>
        <w:rPr>
          <w:b/>
          <w:sz w:val="26"/>
          <w:szCs w:val="26"/>
        </w:rPr>
      </w:pPr>
    </w:p>
    <w:p w:rsidR="00542DDF" w:rsidRPr="000F0BDD" w:rsidRDefault="00542DDF" w:rsidP="00542DDF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0F0BDD">
        <w:rPr>
          <w:bCs/>
          <w:sz w:val="26"/>
          <w:szCs w:val="26"/>
        </w:rPr>
        <w:t>Календарно – тематический план</w:t>
      </w:r>
    </w:p>
    <w:p w:rsidR="00542DDF" w:rsidRPr="00137EB4" w:rsidRDefault="00542DDF" w:rsidP="00137EB4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0F0BDD">
        <w:rPr>
          <w:bCs/>
          <w:sz w:val="26"/>
          <w:szCs w:val="26"/>
        </w:rPr>
        <w:t>музыка 6 «</w:t>
      </w:r>
      <w:r w:rsidR="00D57437">
        <w:rPr>
          <w:bCs/>
          <w:sz w:val="26"/>
          <w:szCs w:val="26"/>
        </w:rPr>
        <w:t>В</w:t>
      </w:r>
      <w:r w:rsidRPr="000F0BDD">
        <w:rPr>
          <w:bCs/>
          <w:sz w:val="26"/>
          <w:szCs w:val="26"/>
        </w:rPr>
        <w:t xml:space="preserve">» класс на </w:t>
      </w:r>
      <w:r w:rsidR="00814332">
        <w:rPr>
          <w:bCs/>
          <w:sz w:val="26"/>
          <w:szCs w:val="26"/>
        </w:rPr>
        <w:t>202</w:t>
      </w:r>
      <w:r w:rsidR="009718D6">
        <w:rPr>
          <w:bCs/>
          <w:sz w:val="26"/>
          <w:szCs w:val="26"/>
        </w:rPr>
        <w:t>4</w:t>
      </w:r>
      <w:r w:rsidR="00814332">
        <w:rPr>
          <w:bCs/>
          <w:sz w:val="26"/>
          <w:szCs w:val="26"/>
        </w:rPr>
        <w:t>-202</w:t>
      </w:r>
      <w:r w:rsidR="009718D6">
        <w:rPr>
          <w:bCs/>
          <w:sz w:val="26"/>
          <w:szCs w:val="26"/>
        </w:rPr>
        <w:t>5</w:t>
      </w:r>
      <w:r w:rsidRPr="000F0BDD">
        <w:rPr>
          <w:bCs/>
          <w:sz w:val="26"/>
          <w:szCs w:val="26"/>
        </w:rPr>
        <w:t xml:space="preserve"> учебный год</w:t>
      </w:r>
    </w:p>
    <w:p w:rsidR="00507573" w:rsidRDefault="00507573" w:rsidP="00507573"/>
    <w:tbl>
      <w:tblPr>
        <w:tblW w:w="97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354"/>
        <w:gridCol w:w="3911"/>
        <w:gridCol w:w="776"/>
        <w:gridCol w:w="3044"/>
      </w:tblGrid>
      <w:tr w:rsidR="00835750" w:rsidTr="00B51A3A">
        <w:trPr>
          <w:trHeight w:val="157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№ п/п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Дата изучения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Тема урока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Кол.</w:t>
            </w:r>
          </w:p>
          <w:p w:rsidR="00835750" w:rsidRPr="00981470" w:rsidRDefault="00835750" w:rsidP="00835750">
            <w:pPr>
              <w:jc w:val="center"/>
              <w:rPr>
                <w:color w:val="000000"/>
              </w:rPr>
            </w:pPr>
            <w:r w:rsidRPr="00507573">
              <w:rPr>
                <w:color w:val="000000"/>
              </w:rPr>
              <w:t>часов</w:t>
            </w:r>
          </w:p>
        </w:tc>
        <w:tc>
          <w:tcPr>
            <w:tcW w:w="3044" w:type="dxa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Электронные (цифровые) образовательные ресурсы</w:t>
            </w:r>
          </w:p>
          <w:p w:rsidR="00835750" w:rsidRPr="00507573" w:rsidRDefault="00835750" w:rsidP="00835750">
            <w:pPr>
              <w:ind w:left="135"/>
              <w:jc w:val="center"/>
              <w:rPr>
                <w:color w:val="000000"/>
              </w:rPr>
            </w:pPr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«Подожди, не спеши, у берез посиди…»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Современная музыкальная культура родного края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Обряды и обычаи в фольклоре и в творчестве композиторов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Народное искусство Древней Руси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01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Фольклорные традиции родного края и соседних регионов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чарующих звуков: романс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Два музыкальных посвящения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«Мозаика»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симфонической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Патриотические чувства народов России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музыкального театра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Фортуна правит миром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камерной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Инструментальный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Вечные темы искусства и жизни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Программная увертюра. Увертюра-фантазия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Музыкальный образ и мастерство исполнителя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01.04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Авторская песня: прошлое и настоящее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Давайте понимать друг друга с полуслова: песни Булата Окуджавы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Космический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Мюзикл. Особенности жанра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Портрет в музыке и живописи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Ночной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77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835750" w:rsidRDefault="008728DF" w:rsidP="008728DF">
            <w:pPr>
              <w:ind w:left="135"/>
            </w:pPr>
            <w:r w:rsidRPr="00503794">
              <w:rPr>
                <w:b/>
                <w:color w:val="000000"/>
              </w:rPr>
              <w:t>Промежуточ</w:t>
            </w:r>
            <w:bookmarkStart w:id="0" w:name="_GoBack"/>
            <w:bookmarkEnd w:id="0"/>
            <w:r w:rsidRPr="00503794">
              <w:rPr>
                <w:b/>
                <w:color w:val="000000"/>
              </w:rPr>
              <w:t>ная аттестация</w:t>
            </w:r>
            <w:r w:rsidRPr="00503794">
              <w:rPr>
                <w:color w:val="000000"/>
              </w:rPr>
              <w:t>. Итоговый творческий проект</w:t>
            </w:r>
            <w:r>
              <w:rPr>
                <w:color w:val="000000"/>
              </w:rPr>
              <w:t>.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/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Музыка в отечественном кино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835750">
        <w:trPr>
          <w:trHeight w:val="257"/>
          <w:tblCellSpacing w:w="20" w:type="nil"/>
        </w:trPr>
        <w:tc>
          <w:tcPr>
            <w:tcW w:w="5932" w:type="dxa"/>
            <w:gridSpan w:val="3"/>
          </w:tcPr>
          <w:p w:rsidR="008728DF" w:rsidRDefault="008728DF" w:rsidP="008728DF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 xml:space="preserve">ОБЩЕЕ КОЛИЧЕСТВО ЧАСОВ ПО </w:t>
            </w:r>
          </w:p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ПРОГРАММЕ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Pr="009B067D" w:rsidRDefault="008728DF" w:rsidP="008728DF">
            <w:pPr>
              <w:ind w:left="135"/>
              <w:jc w:val="center"/>
              <w:rPr>
                <w:b/>
              </w:rPr>
            </w:pPr>
            <w:r w:rsidRPr="009B067D">
              <w:rPr>
                <w:b/>
                <w:color w:val="000000"/>
              </w:rPr>
              <w:t xml:space="preserve"> 34 </w:t>
            </w:r>
          </w:p>
        </w:tc>
        <w:tc>
          <w:tcPr>
            <w:tcW w:w="3044" w:type="dxa"/>
          </w:tcPr>
          <w:p w:rsidR="008728DF" w:rsidRDefault="008728DF" w:rsidP="008728DF"/>
        </w:tc>
      </w:tr>
    </w:tbl>
    <w:p w:rsidR="00507573" w:rsidRPr="000F0BDD" w:rsidRDefault="00507573" w:rsidP="00507573">
      <w:pPr>
        <w:jc w:val="center"/>
        <w:rPr>
          <w:color w:val="FF0000"/>
          <w:sz w:val="26"/>
          <w:szCs w:val="26"/>
        </w:rPr>
      </w:pPr>
    </w:p>
    <w:sectPr w:rsidR="00507573" w:rsidRPr="000F0BDD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50" w:rsidRDefault="00835750" w:rsidP="00835750">
      <w:r>
        <w:separator/>
      </w:r>
    </w:p>
  </w:endnote>
  <w:endnote w:type="continuationSeparator" w:id="0">
    <w:p w:rsidR="00835750" w:rsidRDefault="00835750" w:rsidP="0083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50" w:rsidRDefault="00835750" w:rsidP="00835750">
      <w:r>
        <w:separator/>
      </w:r>
    </w:p>
  </w:footnote>
  <w:footnote w:type="continuationSeparator" w:id="0">
    <w:p w:rsidR="00835750" w:rsidRDefault="00835750" w:rsidP="00835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E3B"/>
    <w:rsid w:val="00014931"/>
    <w:rsid w:val="00031558"/>
    <w:rsid w:val="00093DA3"/>
    <w:rsid w:val="000C53FF"/>
    <w:rsid w:val="00104B26"/>
    <w:rsid w:val="001253A6"/>
    <w:rsid w:val="00125A40"/>
    <w:rsid w:val="001363DC"/>
    <w:rsid w:val="00137EB4"/>
    <w:rsid w:val="001456D5"/>
    <w:rsid w:val="0015218B"/>
    <w:rsid w:val="001656A7"/>
    <w:rsid w:val="001A631D"/>
    <w:rsid w:val="00225B2E"/>
    <w:rsid w:val="00257176"/>
    <w:rsid w:val="0026354A"/>
    <w:rsid w:val="00287857"/>
    <w:rsid w:val="00293D23"/>
    <w:rsid w:val="00325963"/>
    <w:rsid w:val="003365CC"/>
    <w:rsid w:val="003449D6"/>
    <w:rsid w:val="00367DC3"/>
    <w:rsid w:val="00381AB3"/>
    <w:rsid w:val="003A5984"/>
    <w:rsid w:val="003B29E9"/>
    <w:rsid w:val="00434610"/>
    <w:rsid w:val="0045194C"/>
    <w:rsid w:val="00473E50"/>
    <w:rsid w:val="004B2163"/>
    <w:rsid w:val="004C615B"/>
    <w:rsid w:val="0050425D"/>
    <w:rsid w:val="00507573"/>
    <w:rsid w:val="00520C0B"/>
    <w:rsid w:val="00541F01"/>
    <w:rsid w:val="00542DDF"/>
    <w:rsid w:val="005A0F7D"/>
    <w:rsid w:val="005D5BA8"/>
    <w:rsid w:val="005E2556"/>
    <w:rsid w:val="005F1834"/>
    <w:rsid w:val="005F3916"/>
    <w:rsid w:val="006051F7"/>
    <w:rsid w:val="00637212"/>
    <w:rsid w:val="00651950"/>
    <w:rsid w:val="00654D06"/>
    <w:rsid w:val="00656BC0"/>
    <w:rsid w:val="00682807"/>
    <w:rsid w:val="006B6283"/>
    <w:rsid w:val="006C1384"/>
    <w:rsid w:val="007214B0"/>
    <w:rsid w:val="00735A61"/>
    <w:rsid w:val="00746501"/>
    <w:rsid w:val="00763A27"/>
    <w:rsid w:val="007B0154"/>
    <w:rsid w:val="007D52F9"/>
    <w:rsid w:val="007E5D8A"/>
    <w:rsid w:val="008057AE"/>
    <w:rsid w:val="00814332"/>
    <w:rsid w:val="00835750"/>
    <w:rsid w:val="008728DF"/>
    <w:rsid w:val="00876E0F"/>
    <w:rsid w:val="00881E6B"/>
    <w:rsid w:val="008861D9"/>
    <w:rsid w:val="008A603A"/>
    <w:rsid w:val="008C2546"/>
    <w:rsid w:val="008E4B02"/>
    <w:rsid w:val="0090301C"/>
    <w:rsid w:val="009305EA"/>
    <w:rsid w:val="00936700"/>
    <w:rsid w:val="009379B3"/>
    <w:rsid w:val="00964EC3"/>
    <w:rsid w:val="009718D6"/>
    <w:rsid w:val="00981470"/>
    <w:rsid w:val="009A368C"/>
    <w:rsid w:val="009C1E3B"/>
    <w:rsid w:val="009D1EE7"/>
    <w:rsid w:val="009E758B"/>
    <w:rsid w:val="00A57D4D"/>
    <w:rsid w:val="00A6446C"/>
    <w:rsid w:val="00AB7521"/>
    <w:rsid w:val="00B22741"/>
    <w:rsid w:val="00B23E12"/>
    <w:rsid w:val="00B51A3A"/>
    <w:rsid w:val="00B6494B"/>
    <w:rsid w:val="00B7494A"/>
    <w:rsid w:val="00BA7500"/>
    <w:rsid w:val="00BB00EC"/>
    <w:rsid w:val="00C37C67"/>
    <w:rsid w:val="00C61BC3"/>
    <w:rsid w:val="00C630E5"/>
    <w:rsid w:val="00C67ECC"/>
    <w:rsid w:val="00C70BC5"/>
    <w:rsid w:val="00C8634F"/>
    <w:rsid w:val="00CA3B2E"/>
    <w:rsid w:val="00CC0266"/>
    <w:rsid w:val="00D32B4E"/>
    <w:rsid w:val="00D4490E"/>
    <w:rsid w:val="00D57437"/>
    <w:rsid w:val="00D706F2"/>
    <w:rsid w:val="00DD0BF2"/>
    <w:rsid w:val="00DD3186"/>
    <w:rsid w:val="00E05FB8"/>
    <w:rsid w:val="00E53823"/>
    <w:rsid w:val="00E63359"/>
    <w:rsid w:val="00E72DEF"/>
    <w:rsid w:val="00E96960"/>
    <w:rsid w:val="00EE689F"/>
    <w:rsid w:val="00F478C4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B177"/>
  <w15:docId w15:val="{683917D0-E42F-46E0-A5CF-3473A607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2023-10-08T13:33:00Z</cp:lastPrinted>
  <dcterms:created xsi:type="dcterms:W3CDTF">2018-10-18T16:05:00Z</dcterms:created>
  <dcterms:modified xsi:type="dcterms:W3CDTF">2024-10-16T12:20:00Z</dcterms:modified>
</cp:coreProperties>
</file>