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E72" w:rsidRDefault="00A71ED2">
      <w:r>
        <w:rPr>
          <w:noProof/>
          <w:lang w:eastAsia="ru-RU"/>
        </w:rPr>
        <w:drawing>
          <wp:inline distT="0" distB="0" distL="0" distR="0">
            <wp:extent cx="5940425" cy="8395315"/>
            <wp:effectExtent l="19050" t="0" r="3175" b="0"/>
            <wp:docPr id="1" name="Рисунок 1" descr="Z:\ПЕДАГОГИ\Замулина\2022-2023\Титульный\ХОВ\img20221018_160624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ПЕДАГОГИ\Замулина\2022-2023\Титульный\ХОВ\img20221018_1606242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5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1E72" w:rsidRDefault="00821E72" w:rsidP="00821E72"/>
    <w:p w:rsidR="0049321E" w:rsidRDefault="0049321E" w:rsidP="00821E72">
      <w:pPr>
        <w:jc w:val="right"/>
      </w:pPr>
    </w:p>
    <w:p w:rsidR="003E757D" w:rsidRDefault="003E757D" w:rsidP="00821E72">
      <w:pPr>
        <w:jc w:val="right"/>
      </w:pPr>
    </w:p>
    <w:p w:rsidR="003E757D" w:rsidRDefault="003E757D" w:rsidP="00821E72">
      <w:pPr>
        <w:jc w:val="right"/>
      </w:pPr>
    </w:p>
    <w:p w:rsidR="00821E72" w:rsidRPr="0057769C" w:rsidRDefault="00821E72" w:rsidP="00821E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pacing w:val="-9"/>
          <w:sz w:val="28"/>
          <w:szCs w:val="28"/>
        </w:rPr>
      </w:pPr>
      <w:r w:rsidRPr="0057769C">
        <w:rPr>
          <w:rFonts w:ascii="Times New Roman CYR" w:hAnsi="Times New Roman CYR" w:cs="Times New Roman CYR"/>
          <w:spacing w:val="-9"/>
          <w:sz w:val="28"/>
          <w:szCs w:val="28"/>
        </w:rPr>
        <w:lastRenderedPageBreak/>
        <w:t>Календарно-тематический план</w:t>
      </w:r>
    </w:p>
    <w:p w:rsidR="00821E72" w:rsidRPr="0057769C" w:rsidRDefault="00821E72" w:rsidP="00821E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 w:rsidRPr="0057769C">
        <w:rPr>
          <w:rFonts w:ascii="Times New Roman CYR" w:hAnsi="Times New Roman CYR" w:cs="Times New Roman CYR"/>
          <w:sz w:val="28"/>
          <w:szCs w:val="28"/>
        </w:rPr>
        <w:t>основы безопасности жизнедеятельности</w:t>
      </w:r>
      <w:r w:rsidRPr="0057769C">
        <w:rPr>
          <w:rFonts w:ascii="Times New Roman CYR" w:hAnsi="Times New Roman CYR" w:cs="Times New Roman CYR"/>
          <w:color w:val="000000"/>
          <w:spacing w:val="-9"/>
          <w:sz w:val="28"/>
          <w:szCs w:val="28"/>
        </w:rPr>
        <w:t xml:space="preserve"> 8 класс</w:t>
      </w:r>
      <w:r w:rsidRPr="0057769C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821E72" w:rsidRPr="0057769C" w:rsidRDefault="00821E72" w:rsidP="00821E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 w:rsidRPr="0057769C">
        <w:rPr>
          <w:rFonts w:ascii="Times New Roman CYR" w:hAnsi="Times New Roman CYR" w:cs="Times New Roman CYR"/>
          <w:sz w:val="28"/>
          <w:szCs w:val="28"/>
        </w:rPr>
        <w:t>на 2022-2023 учебный год</w:t>
      </w:r>
    </w:p>
    <w:p w:rsidR="00821E72" w:rsidRPr="0057769C" w:rsidRDefault="00821E72" w:rsidP="00821E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135"/>
        <w:gridCol w:w="1559"/>
        <w:gridCol w:w="5953"/>
        <w:gridCol w:w="1525"/>
      </w:tblGrid>
      <w:tr w:rsidR="00821E72" w:rsidTr="009D7F02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E72" w:rsidRPr="003E757D" w:rsidRDefault="00821E72" w:rsidP="00700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/>
              <w:jc w:val="center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3E757D">
              <w:rPr>
                <w:rFonts w:ascii="Times New Roman CYR" w:hAnsi="Times New Roman CYR" w:cs="Times New Roman CYR"/>
                <w:bCs/>
                <w:sz w:val="28"/>
                <w:szCs w:val="28"/>
              </w:rPr>
              <w:t>№</w:t>
            </w:r>
          </w:p>
          <w:p w:rsidR="00821E72" w:rsidRPr="003E757D" w:rsidRDefault="00821E72" w:rsidP="00700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 w:right="-74"/>
              <w:jc w:val="center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3E757D">
              <w:rPr>
                <w:rFonts w:ascii="Times New Roman CYR" w:hAnsi="Times New Roman CYR" w:cs="Times New Roman CYR"/>
                <w:bCs/>
                <w:sz w:val="28"/>
                <w:szCs w:val="28"/>
              </w:rPr>
              <w:t>урока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E72" w:rsidRPr="003E757D" w:rsidRDefault="00821E72" w:rsidP="00700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/>
              <w:jc w:val="center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3E757D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Даты</w:t>
            </w:r>
          </w:p>
          <w:p w:rsidR="00821E72" w:rsidRPr="003E757D" w:rsidRDefault="00821E72" w:rsidP="00700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E757D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прохождения темы, раздела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E72" w:rsidRPr="003E757D" w:rsidRDefault="00821E72" w:rsidP="00700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E757D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Наименование раздела, темы, урока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E72" w:rsidRPr="003E757D" w:rsidRDefault="00821E72" w:rsidP="00700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 w:firstLine="141"/>
              <w:jc w:val="center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3E757D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Количество</w:t>
            </w:r>
          </w:p>
          <w:p w:rsidR="00821E72" w:rsidRPr="003E757D" w:rsidRDefault="00821E72" w:rsidP="00700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E757D">
              <w:rPr>
                <w:rFonts w:ascii="Times New Roman CYR" w:hAnsi="Times New Roman CYR" w:cs="Times New Roman CYR"/>
                <w:bCs/>
                <w:sz w:val="28"/>
                <w:szCs w:val="28"/>
              </w:rPr>
              <w:t>часов</w:t>
            </w:r>
          </w:p>
        </w:tc>
      </w:tr>
      <w:tr w:rsidR="00821E72" w:rsidTr="009D7F02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E72" w:rsidRPr="0057769C" w:rsidRDefault="00821E72" w:rsidP="00577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E72" w:rsidRPr="0057769C" w:rsidRDefault="00821E72" w:rsidP="00577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>06.09.22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E72" w:rsidRPr="0057769C" w:rsidRDefault="00821E72" w:rsidP="00577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>Пожарная безопасность. Пожары в жилых и общественных зданиях, их причины и последствия.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E72" w:rsidRDefault="00821E72" w:rsidP="00700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1</w:t>
            </w:r>
          </w:p>
        </w:tc>
      </w:tr>
      <w:tr w:rsidR="00821E72" w:rsidTr="009D7F02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E72" w:rsidRPr="0057769C" w:rsidRDefault="00821E72" w:rsidP="00577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E72" w:rsidRPr="0057769C" w:rsidRDefault="00821E72" w:rsidP="00577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>13.09.22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E72" w:rsidRPr="0057769C" w:rsidRDefault="00821E72" w:rsidP="00577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>Профилактика пожаров в повседневной жизни и организация защиты населения. Права, обязанности и ответственность граждан в области пожарной безопасности. Обеспечение личной безопасности при пожарах.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E72" w:rsidRDefault="00821E72" w:rsidP="00700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1</w:t>
            </w:r>
          </w:p>
        </w:tc>
      </w:tr>
      <w:tr w:rsidR="00821E72" w:rsidTr="009D7F02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E72" w:rsidRPr="0057769C" w:rsidRDefault="00821E72" w:rsidP="00577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E72" w:rsidRPr="0057769C" w:rsidRDefault="0010648B" w:rsidP="00577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>16.09.22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E72" w:rsidRPr="0057769C" w:rsidRDefault="00821E72" w:rsidP="00577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>Безопасность на дорогах. Причины дорожно-транспортных происшествий и травматизма людей.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E72" w:rsidRDefault="00821E72" w:rsidP="00700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1</w:t>
            </w:r>
          </w:p>
        </w:tc>
      </w:tr>
      <w:tr w:rsidR="00821E72" w:rsidTr="009D7F02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E72" w:rsidRPr="0057769C" w:rsidRDefault="00821E72" w:rsidP="00577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E72" w:rsidRPr="0057769C" w:rsidRDefault="0010648B" w:rsidP="00577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>19.09.22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E72" w:rsidRPr="0057769C" w:rsidRDefault="00821E72" w:rsidP="0057769C">
            <w:pPr>
              <w:widowControl w:val="0"/>
              <w:tabs>
                <w:tab w:val="left" w:pos="43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>Организация дорожного движения, обязанности пешеходов и пассажиров. Велосипедист-водитель транспортного средства.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E72" w:rsidRDefault="00821E72" w:rsidP="00700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1</w:t>
            </w:r>
          </w:p>
        </w:tc>
      </w:tr>
      <w:tr w:rsidR="0010648B" w:rsidTr="009D7F02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8B" w:rsidRPr="0057769C" w:rsidRDefault="0010648B" w:rsidP="00577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8B" w:rsidRPr="0057769C" w:rsidRDefault="0010648B" w:rsidP="00577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>20.09.22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8B" w:rsidRPr="0057769C" w:rsidRDefault="0010648B" w:rsidP="0057769C">
            <w:pPr>
              <w:widowControl w:val="0"/>
              <w:tabs>
                <w:tab w:val="left" w:pos="437"/>
              </w:tabs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>Безопасность на водоёмах. Безопасность поведение на водоёмах  в различных условиях.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8B" w:rsidRDefault="0010648B" w:rsidP="00700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1</w:t>
            </w:r>
          </w:p>
        </w:tc>
      </w:tr>
      <w:tr w:rsidR="0010648B" w:rsidTr="009D7F02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8B" w:rsidRPr="0057769C" w:rsidRDefault="0010648B" w:rsidP="00577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8B" w:rsidRPr="0057769C" w:rsidRDefault="0010648B" w:rsidP="00577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>27.09.22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8B" w:rsidRPr="0057769C" w:rsidRDefault="0010648B" w:rsidP="0057769C">
            <w:pPr>
              <w:widowControl w:val="0"/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 xml:space="preserve">Безопасный отдых на водоёмах. Оказание помощи </w:t>
            </w:r>
            <w:proofErr w:type="gramStart"/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>терпящим</w:t>
            </w:r>
            <w:proofErr w:type="gramEnd"/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 xml:space="preserve"> бедствие на воде.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8B" w:rsidRDefault="0010648B" w:rsidP="00700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1</w:t>
            </w:r>
          </w:p>
        </w:tc>
      </w:tr>
      <w:tr w:rsidR="0010648B" w:rsidTr="009D7F02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8B" w:rsidRPr="0057769C" w:rsidRDefault="0010648B" w:rsidP="00577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8B" w:rsidRPr="0057769C" w:rsidRDefault="0010648B" w:rsidP="00577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>04.10.22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8B" w:rsidRPr="0057769C" w:rsidRDefault="0010648B" w:rsidP="0057769C">
            <w:pPr>
              <w:widowControl w:val="0"/>
              <w:tabs>
                <w:tab w:val="left" w:pos="4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>Экология и безопасности. Загрязнение окружающей природной среды и здоровье человека.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8B" w:rsidRDefault="0010648B" w:rsidP="00700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1</w:t>
            </w:r>
          </w:p>
        </w:tc>
      </w:tr>
      <w:tr w:rsidR="0010648B" w:rsidTr="009D7F02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8B" w:rsidRPr="0057769C" w:rsidRDefault="0010648B" w:rsidP="00577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8B" w:rsidRPr="0057769C" w:rsidRDefault="0010648B" w:rsidP="00577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>11.10.22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8B" w:rsidRPr="0057769C" w:rsidRDefault="0010648B" w:rsidP="00577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>Правила безопасности поведения при неблагоприятной экологической обстановке.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8B" w:rsidRDefault="0010648B" w:rsidP="00700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1</w:t>
            </w:r>
          </w:p>
        </w:tc>
      </w:tr>
      <w:tr w:rsidR="0010648B" w:rsidTr="009D7F02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8B" w:rsidRPr="0057769C" w:rsidRDefault="0010648B" w:rsidP="00577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8B" w:rsidRPr="0057769C" w:rsidRDefault="0010648B" w:rsidP="00577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>18.10.22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8B" w:rsidRPr="0057769C" w:rsidRDefault="0010648B" w:rsidP="0057769C">
            <w:pPr>
              <w:widowControl w:val="0"/>
              <w:tabs>
                <w:tab w:val="left" w:pos="44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>Чрезвычайные ситуации техногенного характера и их возможные последствия. Классификация чрезвычайных ситуаций техногенного характера.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8B" w:rsidRDefault="0010648B" w:rsidP="00700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1</w:t>
            </w:r>
          </w:p>
        </w:tc>
      </w:tr>
      <w:tr w:rsidR="0010648B" w:rsidTr="009D7F02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8B" w:rsidRPr="0057769C" w:rsidRDefault="0010648B" w:rsidP="00577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8B" w:rsidRPr="0057769C" w:rsidRDefault="0010648B" w:rsidP="00577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>25.10.22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8B" w:rsidRPr="0057769C" w:rsidRDefault="0010648B" w:rsidP="0057769C">
            <w:pPr>
              <w:widowControl w:val="0"/>
              <w:tabs>
                <w:tab w:val="left" w:pos="44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 xml:space="preserve">Аварии на </w:t>
            </w:r>
            <w:proofErr w:type="gramStart"/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>радиационное</w:t>
            </w:r>
            <w:proofErr w:type="gramEnd"/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 xml:space="preserve"> опасных объектах и их возможные последствия.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8B" w:rsidRDefault="0010648B" w:rsidP="00700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1</w:t>
            </w:r>
          </w:p>
        </w:tc>
      </w:tr>
      <w:tr w:rsidR="0010648B" w:rsidTr="009D7F02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8B" w:rsidRPr="0057769C" w:rsidRDefault="0010648B" w:rsidP="00577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8B" w:rsidRPr="0057769C" w:rsidRDefault="0010648B" w:rsidP="00577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>08.11.22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8B" w:rsidRPr="0057769C" w:rsidRDefault="0010648B" w:rsidP="0057769C">
            <w:pPr>
              <w:widowControl w:val="0"/>
              <w:tabs>
                <w:tab w:val="left" w:pos="44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>Аварии на химически опасных объектах и их возможные последствия.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8B" w:rsidRDefault="0010648B" w:rsidP="00700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1</w:t>
            </w:r>
          </w:p>
        </w:tc>
      </w:tr>
      <w:tr w:rsidR="0010648B" w:rsidTr="009D7F02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8B" w:rsidRPr="0057769C" w:rsidRDefault="0010648B" w:rsidP="00577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8B" w:rsidRPr="0057769C" w:rsidRDefault="0010648B" w:rsidP="00577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>15.11.22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8B" w:rsidRPr="0057769C" w:rsidRDefault="0010648B" w:rsidP="0057769C">
            <w:pPr>
              <w:widowControl w:val="0"/>
              <w:tabs>
                <w:tab w:val="left" w:pos="44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 xml:space="preserve">Пожары и взрывы на взрывопожароопасных объектах экономики и их возможные последствия.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8B" w:rsidRDefault="0010648B" w:rsidP="00700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1</w:t>
            </w:r>
          </w:p>
        </w:tc>
      </w:tr>
      <w:tr w:rsidR="0010648B" w:rsidTr="009D7F02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8B" w:rsidRPr="0057769C" w:rsidRDefault="0010648B" w:rsidP="00577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8B" w:rsidRPr="0057769C" w:rsidRDefault="0010648B" w:rsidP="00577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>22.11.22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8B" w:rsidRPr="0057769C" w:rsidRDefault="0010648B" w:rsidP="0057769C">
            <w:pPr>
              <w:widowControl w:val="0"/>
              <w:tabs>
                <w:tab w:val="left" w:pos="43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>Аварии на гидротехнических сооружениях и их последствия.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8B" w:rsidRDefault="0010648B" w:rsidP="00700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1</w:t>
            </w:r>
          </w:p>
        </w:tc>
      </w:tr>
      <w:tr w:rsidR="0010648B" w:rsidTr="009D7F02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8B" w:rsidRPr="0057769C" w:rsidRDefault="0010648B" w:rsidP="00577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8B" w:rsidRPr="0057769C" w:rsidRDefault="0010648B" w:rsidP="00577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>29.11.22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8B" w:rsidRPr="0057769C" w:rsidRDefault="0010648B" w:rsidP="0057769C">
            <w:pPr>
              <w:widowControl w:val="0"/>
              <w:tabs>
                <w:tab w:val="left" w:pos="44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 xml:space="preserve">Защита населения Российской Федерации от чрезвычайных ситуаций.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8B" w:rsidRDefault="0010648B" w:rsidP="00700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1</w:t>
            </w:r>
          </w:p>
        </w:tc>
      </w:tr>
      <w:tr w:rsidR="0010648B" w:rsidTr="009D7F02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8B" w:rsidRPr="0057769C" w:rsidRDefault="0010648B" w:rsidP="00577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8B" w:rsidRPr="0057769C" w:rsidRDefault="0010648B" w:rsidP="00577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>06.12.22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8B" w:rsidRPr="0057769C" w:rsidRDefault="0010648B" w:rsidP="00577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>Обеспечение радиационной безопасности населения.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8B" w:rsidRDefault="0010648B" w:rsidP="00700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1</w:t>
            </w:r>
          </w:p>
        </w:tc>
      </w:tr>
      <w:tr w:rsidR="0010648B" w:rsidTr="009D7F02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8B" w:rsidRPr="0057769C" w:rsidRDefault="0010648B" w:rsidP="00577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8B" w:rsidRPr="0057769C" w:rsidRDefault="0010648B" w:rsidP="00577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>13.12.22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8B" w:rsidRPr="0057769C" w:rsidRDefault="0010648B" w:rsidP="00577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>Обеспечение химической защиты населения.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8B" w:rsidRDefault="0010648B" w:rsidP="00700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1</w:t>
            </w:r>
          </w:p>
        </w:tc>
      </w:tr>
      <w:tr w:rsidR="0010648B" w:rsidTr="009D7F02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8B" w:rsidRPr="0057769C" w:rsidRDefault="0010648B" w:rsidP="00577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8B" w:rsidRPr="0057769C" w:rsidRDefault="0010648B" w:rsidP="00577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>20.12.22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8B" w:rsidRPr="0057769C" w:rsidRDefault="0010648B" w:rsidP="00577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>Обеспечение  защиты населения от последствий аварий на взрывопожароопасных объектах.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8B" w:rsidRDefault="0010648B" w:rsidP="00700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1</w:t>
            </w:r>
          </w:p>
        </w:tc>
      </w:tr>
      <w:tr w:rsidR="0010648B" w:rsidTr="009D7F02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8B" w:rsidRPr="0057769C" w:rsidRDefault="0010648B" w:rsidP="00577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8B" w:rsidRPr="0057769C" w:rsidRDefault="0010648B" w:rsidP="00577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>27.12.22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8B" w:rsidRPr="0057769C" w:rsidRDefault="0010648B" w:rsidP="00577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>Обеспечение защиты населения от последствий аварий на гидротехнических сооружениях.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8B" w:rsidRDefault="0010648B" w:rsidP="00700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1</w:t>
            </w:r>
          </w:p>
        </w:tc>
      </w:tr>
      <w:tr w:rsidR="0010648B" w:rsidTr="009D7F02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8B" w:rsidRPr="0057769C" w:rsidRDefault="0010648B" w:rsidP="00577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8B" w:rsidRPr="0057769C" w:rsidRDefault="0010648B" w:rsidP="00577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>10.01.23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8B" w:rsidRPr="0057769C" w:rsidRDefault="0010648B" w:rsidP="00577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>Организация защиты населения от чрезвычайных ситуаций техногенного характера.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8B" w:rsidRDefault="0010648B" w:rsidP="00700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1</w:t>
            </w:r>
          </w:p>
        </w:tc>
      </w:tr>
      <w:tr w:rsidR="0010648B" w:rsidTr="009D7F02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8B" w:rsidRPr="0057769C" w:rsidRDefault="0010648B" w:rsidP="00577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8B" w:rsidRPr="0057769C" w:rsidRDefault="0010648B" w:rsidP="00577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>17.01.23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8B" w:rsidRPr="0057769C" w:rsidRDefault="0010648B" w:rsidP="0057769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>Организация оповещения населения о чрезвычайных ситуациях техногенного характера.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8B" w:rsidRDefault="0010648B" w:rsidP="00700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1</w:t>
            </w:r>
          </w:p>
        </w:tc>
      </w:tr>
      <w:tr w:rsidR="0010648B" w:rsidTr="009D7F02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8B" w:rsidRPr="0057769C" w:rsidRDefault="0010648B" w:rsidP="00577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>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8B" w:rsidRPr="0057769C" w:rsidRDefault="0010648B" w:rsidP="00577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>24.01.23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8B" w:rsidRPr="0057769C" w:rsidRDefault="0010648B" w:rsidP="0057769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>Эвакуация населения.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8B" w:rsidRDefault="0010648B" w:rsidP="00700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1</w:t>
            </w:r>
          </w:p>
        </w:tc>
      </w:tr>
      <w:tr w:rsidR="0010648B" w:rsidTr="009D7F02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8B" w:rsidRPr="0057769C" w:rsidRDefault="0010648B" w:rsidP="00577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48B" w:rsidRPr="0057769C" w:rsidRDefault="0010648B" w:rsidP="00577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>31.01.23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8B" w:rsidRPr="0057769C" w:rsidRDefault="0010648B" w:rsidP="0057769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>Мероприятия по инженерной защите населения от чрезвычайных ситуаций техногенного характера.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8B" w:rsidRDefault="0010648B" w:rsidP="00700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1</w:t>
            </w:r>
          </w:p>
        </w:tc>
      </w:tr>
      <w:tr w:rsidR="0010648B" w:rsidTr="009D7F02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8B" w:rsidRPr="0057769C" w:rsidRDefault="0010648B" w:rsidP="00577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8B" w:rsidRPr="0057769C" w:rsidRDefault="0010648B" w:rsidP="00577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>07.02.23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8B" w:rsidRPr="0057769C" w:rsidRDefault="0010648B" w:rsidP="0057769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>Основы здорового образа жизни и его составляющие.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8B" w:rsidRDefault="0010648B" w:rsidP="00700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1</w:t>
            </w:r>
          </w:p>
        </w:tc>
      </w:tr>
      <w:tr w:rsidR="0010648B" w:rsidTr="009D7F02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8B" w:rsidRPr="0057769C" w:rsidRDefault="0010648B" w:rsidP="00577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8B" w:rsidRPr="0057769C" w:rsidRDefault="0010648B" w:rsidP="00577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>14.02.23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8B" w:rsidRPr="0057769C" w:rsidRDefault="0010648B" w:rsidP="0057769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>Здоровье как основная ценность человека.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8B" w:rsidRDefault="0010648B" w:rsidP="00700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1</w:t>
            </w:r>
          </w:p>
        </w:tc>
      </w:tr>
      <w:tr w:rsidR="0010648B" w:rsidTr="009D7F02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8B" w:rsidRPr="0057769C" w:rsidRDefault="0010648B" w:rsidP="00577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8B" w:rsidRPr="0057769C" w:rsidRDefault="0010648B" w:rsidP="00577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>21.02.23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8B" w:rsidRPr="0057769C" w:rsidRDefault="0010648B" w:rsidP="00577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 xml:space="preserve">Индивидуальное здоровье человека, его физическая, духовная и социальная сущность.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8B" w:rsidRDefault="0010648B" w:rsidP="00700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1</w:t>
            </w:r>
          </w:p>
        </w:tc>
      </w:tr>
      <w:tr w:rsidR="0010648B" w:rsidTr="009D7F02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8B" w:rsidRPr="0057769C" w:rsidRDefault="0010648B" w:rsidP="00577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>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8B" w:rsidRPr="0057769C" w:rsidRDefault="0010648B" w:rsidP="00577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>28.02.23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8B" w:rsidRPr="0057769C" w:rsidRDefault="0010648B" w:rsidP="0057769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>Индивидуальное здоровье человека, его физическая, духовная и социальная сущность.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8B" w:rsidRDefault="0010648B" w:rsidP="00700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1</w:t>
            </w:r>
          </w:p>
        </w:tc>
      </w:tr>
      <w:tr w:rsidR="0010648B" w:rsidTr="009D7F02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8B" w:rsidRPr="0057769C" w:rsidRDefault="0010648B" w:rsidP="00577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>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8B" w:rsidRPr="0057769C" w:rsidRDefault="0010648B" w:rsidP="00577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>07.03.23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8B" w:rsidRPr="0057769C" w:rsidRDefault="0010648B" w:rsidP="0057769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>Репродуктивное здоровье - составляющая здоровья человека и общества.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8B" w:rsidRDefault="0010648B" w:rsidP="00700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1</w:t>
            </w:r>
          </w:p>
        </w:tc>
      </w:tr>
      <w:tr w:rsidR="0010648B" w:rsidTr="009D7F02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8B" w:rsidRPr="0057769C" w:rsidRDefault="0010648B" w:rsidP="00577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>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8B" w:rsidRPr="0057769C" w:rsidRDefault="0010648B" w:rsidP="00577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>21.03.23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8B" w:rsidRPr="0057769C" w:rsidRDefault="0010648B" w:rsidP="0057769C">
            <w:pPr>
              <w:widowControl w:val="0"/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>Здоровый образ жизни как необходимое условие сохранения и укрепления здоровья человека и общества.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8B" w:rsidRDefault="0010648B" w:rsidP="00700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1</w:t>
            </w:r>
          </w:p>
        </w:tc>
      </w:tr>
      <w:tr w:rsidR="0010648B" w:rsidTr="009D7F02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8B" w:rsidRPr="0057769C" w:rsidRDefault="0010648B" w:rsidP="00577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>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8B" w:rsidRPr="0057769C" w:rsidRDefault="0010648B" w:rsidP="00577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>28.03.23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8B" w:rsidRPr="0057769C" w:rsidRDefault="0010648B" w:rsidP="0057769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>Здоровый образ жизни и профилактика основных неинфекционных заболеваний.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8B" w:rsidRDefault="0010648B" w:rsidP="00700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1</w:t>
            </w:r>
          </w:p>
        </w:tc>
      </w:tr>
      <w:tr w:rsidR="0010648B" w:rsidTr="009D7F02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8B" w:rsidRPr="0057769C" w:rsidRDefault="0010648B" w:rsidP="00577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8B" w:rsidRPr="0057769C" w:rsidRDefault="0010648B" w:rsidP="00577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>04.04.23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8B" w:rsidRPr="0057769C" w:rsidRDefault="0010648B" w:rsidP="0057769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>Вредные привычки и их влияние на здоровье.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8B" w:rsidRDefault="0010648B" w:rsidP="00700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1</w:t>
            </w:r>
          </w:p>
        </w:tc>
      </w:tr>
      <w:tr w:rsidR="0010648B" w:rsidTr="009D7F02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8B" w:rsidRPr="0057769C" w:rsidRDefault="0010648B" w:rsidP="00577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>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8B" w:rsidRPr="0057769C" w:rsidRDefault="0010648B" w:rsidP="00577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>11.04.23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8B" w:rsidRPr="0057769C" w:rsidRDefault="0010648B" w:rsidP="0057769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>Профилактика вредных привычек.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8B" w:rsidRDefault="0010648B" w:rsidP="00700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1</w:t>
            </w:r>
          </w:p>
        </w:tc>
      </w:tr>
      <w:tr w:rsidR="0010648B" w:rsidTr="009D7F02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8B" w:rsidRPr="0057769C" w:rsidRDefault="0010648B" w:rsidP="00577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>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8B" w:rsidRPr="0057769C" w:rsidRDefault="0010648B" w:rsidP="00577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>18.04.23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8B" w:rsidRPr="0057769C" w:rsidRDefault="0010648B" w:rsidP="0057769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>Здоровый образ жизни и безопасность жизнедеятельности.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8B" w:rsidRDefault="0010648B" w:rsidP="00700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1</w:t>
            </w:r>
          </w:p>
        </w:tc>
      </w:tr>
      <w:tr w:rsidR="0010648B" w:rsidTr="009D7F02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8B" w:rsidRPr="0057769C" w:rsidRDefault="0010648B" w:rsidP="00577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>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8B" w:rsidRPr="0057769C" w:rsidRDefault="0010648B" w:rsidP="00577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>25.04.23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8B" w:rsidRPr="0057769C" w:rsidRDefault="00F66CBF" w:rsidP="0057769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Промежуточная аттестация. Зачет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8B" w:rsidRDefault="0010648B" w:rsidP="00700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1</w:t>
            </w:r>
          </w:p>
        </w:tc>
      </w:tr>
      <w:tr w:rsidR="0010648B" w:rsidTr="009D7F02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8B" w:rsidRPr="0057769C" w:rsidRDefault="0010648B" w:rsidP="00577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>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8B" w:rsidRPr="0057769C" w:rsidRDefault="0010648B" w:rsidP="00577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>02.05.23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8B" w:rsidRPr="0057769C" w:rsidRDefault="0010648B" w:rsidP="0057769C">
            <w:pPr>
              <w:widowControl w:val="0"/>
              <w:tabs>
                <w:tab w:val="left" w:pos="557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>Первая помощь при отравлениях аварийное химически опасными веществами (практическое занятие)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8B" w:rsidRDefault="0010648B" w:rsidP="00700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1</w:t>
            </w:r>
          </w:p>
        </w:tc>
      </w:tr>
      <w:tr w:rsidR="0010648B" w:rsidTr="009D7F02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8B" w:rsidRPr="0057769C" w:rsidRDefault="0010648B" w:rsidP="00577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8B" w:rsidRPr="0057769C" w:rsidRDefault="0010648B" w:rsidP="00577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>16.05.23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8B" w:rsidRPr="0057769C" w:rsidRDefault="0010648B" w:rsidP="0057769C">
            <w:pPr>
              <w:widowControl w:val="0"/>
              <w:tabs>
                <w:tab w:val="left" w:pos="557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>Первая травма при травмах</w:t>
            </w:r>
            <w:proofErr w:type="gramStart"/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>.</w:t>
            </w:r>
            <w:proofErr w:type="gramEnd"/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 xml:space="preserve"> (</w:t>
            </w:r>
            <w:proofErr w:type="gramStart"/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>п</w:t>
            </w:r>
            <w:proofErr w:type="gramEnd"/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>рактическое занятия)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8B" w:rsidRDefault="0010648B" w:rsidP="00700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1</w:t>
            </w:r>
          </w:p>
        </w:tc>
      </w:tr>
      <w:tr w:rsidR="0010648B" w:rsidTr="009D7F02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8B" w:rsidRPr="0057769C" w:rsidRDefault="0010648B" w:rsidP="00577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>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8B" w:rsidRPr="0057769C" w:rsidRDefault="0010648B" w:rsidP="00577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>23.05.23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8B" w:rsidRPr="0057769C" w:rsidRDefault="0010648B" w:rsidP="0057769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769C">
              <w:rPr>
                <w:rFonts w:ascii="Times New Roman CYR" w:hAnsi="Times New Roman CYR" w:cs="Times New Roman CYR"/>
                <w:sz w:val="28"/>
                <w:szCs w:val="28"/>
              </w:rPr>
              <w:t>Первая помощь при утоплении (практическое занятие)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8B" w:rsidRDefault="0010648B" w:rsidP="00700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1</w:t>
            </w:r>
          </w:p>
        </w:tc>
      </w:tr>
    </w:tbl>
    <w:p w:rsidR="00821E72" w:rsidRDefault="00821E72" w:rsidP="00821E72"/>
    <w:p w:rsidR="00821E72" w:rsidRPr="00821E72" w:rsidRDefault="00821E72" w:rsidP="00821E72">
      <w:pPr>
        <w:jc w:val="right"/>
      </w:pPr>
    </w:p>
    <w:sectPr w:rsidR="00821E72" w:rsidRPr="00821E72" w:rsidSect="003E757D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71ED2"/>
    <w:rsid w:val="0010648B"/>
    <w:rsid w:val="003E757D"/>
    <w:rsid w:val="0049321E"/>
    <w:rsid w:val="0057769C"/>
    <w:rsid w:val="00592B44"/>
    <w:rsid w:val="00821E72"/>
    <w:rsid w:val="008B381A"/>
    <w:rsid w:val="009D7F02"/>
    <w:rsid w:val="00A20F4D"/>
    <w:rsid w:val="00A71ED2"/>
    <w:rsid w:val="00B76F68"/>
    <w:rsid w:val="00F66C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2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1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1E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507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9</cp:revision>
  <dcterms:created xsi:type="dcterms:W3CDTF">2022-10-26T07:58:00Z</dcterms:created>
  <dcterms:modified xsi:type="dcterms:W3CDTF">2022-11-16T05:26:00Z</dcterms:modified>
</cp:coreProperties>
</file>