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3568" w:rsidRDefault="00E83568" w:rsidP="0064653D">
      <w:pPr>
        <w:rPr>
          <w:rFonts w:ascii="Times New Roman" w:hAnsi="Times New Roman"/>
          <w:b/>
          <w:sz w:val="26"/>
          <w:szCs w:val="26"/>
          <w:lang w:val="ru-RU"/>
        </w:rPr>
      </w:pPr>
    </w:p>
    <w:p w:rsidR="00F106B9" w:rsidRPr="00E83568" w:rsidRDefault="00F106B9" w:rsidP="00F106B9">
      <w:pPr>
        <w:jc w:val="right"/>
        <w:rPr>
          <w:rFonts w:ascii="Times New Roman" w:hAnsi="Times New Roman"/>
          <w:b/>
          <w:sz w:val="26"/>
          <w:szCs w:val="26"/>
          <w:lang w:val="ru-RU"/>
        </w:rPr>
      </w:pPr>
      <w:r w:rsidRPr="00E83568">
        <w:rPr>
          <w:rFonts w:ascii="Times New Roman" w:hAnsi="Times New Roman"/>
          <w:b/>
          <w:sz w:val="26"/>
          <w:szCs w:val="26"/>
          <w:lang w:val="ru-RU"/>
        </w:rPr>
        <w:t>ПРИЛОЖЕНИЕ</w:t>
      </w:r>
    </w:p>
    <w:p w:rsidR="004D277C" w:rsidRDefault="00F106B9" w:rsidP="00F106B9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  <w:lang w:val="ru-RU"/>
        </w:rPr>
      </w:pPr>
      <w:r w:rsidRPr="00E83568">
        <w:rPr>
          <w:rFonts w:ascii="Times New Roman" w:hAnsi="Times New Roman"/>
          <w:b/>
          <w:sz w:val="26"/>
          <w:szCs w:val="26"/>
          <w:lang w:val="ru-RU"/>
        </w:rPr>
        <w:t>Календарно</w:t>
      </w:r>
      <w:r w:rsidR="004D277C">
        <w:rPr>
          <w:rFonts w:ascii="Times New Roman" w:hAnsi="Times New Roman"/>
          <w:b/>
          <w:sz w:val="26"/>
          <w:szCs w:val="26"/>
          <w:lang w:val="ru-RU"/>
        </w:rPr>
        <w:t>-тематический план</w:t>
      </w:r>
    </w:p>
    <w:p w:rsidR="00F106B9" w:rsidRPr="00E83568" w:rsidRDefault="004D277C" w:rsidP="004D277C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  <w:lang w:val="ru-RU"/>
        </w:rPr>
      </w:pPr>
      <w:r>
        <w:rPr>
          <w:rFonts w:ascii="Times New Roman" w:hAnsi="Times New Roman"/>
          <w:b/>
          <w:sz w:val="26"/>
          <w:szCs w:val="26"/>
          <w:lang w:val="ru-RU"/>
        </w:rPr>
        <w:t xml:space="preserve"> по внеурочной деятельности «Читаю, думаю, понимаю»</w:t>
      </w:r>
    </w:p>
    <w:p w:rsidR="00F106B9" w:rsidRPr="00E83568" w:rsidRDefault="00F106B9" w:rsidP="00F106B9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  <w:lang w:val="ru-RU"/>
        </w:rPr>
      </w:pPr>
      <w:r w:rsidRPr="00E83568">
        <w:rPr>
          <w:rFonts w:ascii="Times New Roman" w:hAnsi="Times New Roman"/>
          <w:b/>
          <w:sz w:val="26"/>
          <w:szCs w:val="26"/>
          <w:lang w:val="ru-RU"/>
        </w:rPr>
        <w:t>для 3 «</w:t>
      </w:r>
      <w:r w:rsidR="00354B3C">
        <w:rPr>
          <w:rFonts w:ascii="Times New Roman" w:hAnsi="Times New Roman"/>
          <w:b/>
          <w:sz w:val="26"/>
          <w:szCs w:val="26"/>
          <w:lang w:val="ru-RU"/>
        </w:rPr>
        <w:t>Б</w:t>
      </w:r>
      <w:r w:rsidRPr="00E83568">
        <w:rPr>
          <w:rFonts w:ascii="Times New Roman" w:hAnsi="Times New Roman"/>
          <w:b/>
          <w:sz w:val="26"/>
          <w:szCs w:val="26"/>
          <w:lang w:val="ru-RU"/>
        </w:rPr>
        <w:t>» класса на 202</w:t>
      </w:r>
      <w:r w:rsidR="00FD779F" w:rsidRPr="00E83568">
        <w:rPr>
          <w:rFonts w:ascii="Times New Roman" w:hAnsi="Times New Roman"/>
          <w:b/>
          <w:sz w:val="26"/>
          <w:szCs w:val="26"/>
          <w:lang w:val="ru-RU"/>
        </w:rPr>
        <w:t>4</w:t>
      </w:r>
      <w:r w:rsidRPr="00E83568">
        <w:rPr>
          <w:rFonts w:ascii="Times New Roman" w:hAnsi="Times New Roman"/>
          <w:b/>
          <w:sz w:val="26"/>
          <w:szCs w:val="26"/>
          <w:lang w:val="ru-RU"/>
        </w:rPr>
        <w:t>-202</w:t>
      </w:r>
      <w:r w:rsidR="00FD779F" w:rsidRPr="00E83568">
        <w:rPr>
          <w:rFonts w:ascii="Times New Roman" w:hAnsi="Times New Roman"/>
          <w:b/>
          <w:sz w:val="26"/>
          <w:szCs w:val="26"/>
          <w:lang w:val="ru-RU"/>
        </w:rPr>
        <w:t>5</w:t>
      </w:r>
      <w:r w:rsidRPr="00E83568">
        <w:rPr>
          <w:rFonts w:ascii="Times New Roman" w:hAnsi="Times New Roman"/>
          <w:b/>
          <w:sz w:val="26"/>
          <w:szCs w:val="26"/>
          <w:lang w:val="ru-RU"/>
        </w:rPr>
        <w:t xml:space="preserve"> учебный год</w:t>
      </w:r>
    </w:p>
    <w:p w:rsidR="003F636A" w:rsidRPr="00E83568" w:rsidRDefault="003F636A" w:rsidP="003F636A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</w:p>
    <w:tbl>
      <w:tblPr>
        <w:tblW w:w="0" w:type="auto"/>
        <w:jc w:val="center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717"/>
        <w:gridCol w:w="1134"/>
        <w:gridCol w:w="6943"/>
        <w:gridCol w:w="1052"/>
      </w:tblGrid>
      <w:tr w:rsidR="000D6A81" w:rsidRPr="00E83568" w:rsidTr="004D277C">
        <w:trPr>
          <w:trHeight w:val="995"/>
          <w:tblCellSpacing w:w="20" w:type="nil"/>
          <w:jc w:val="center"/>
        </w:trPr>
        <w:tc>
          <w:tcPr>
            <w:tcW w:w="717" w:type="dxa"/>
            <w:tcMar>
              <w:top w:w="50" w:type="dxa"/>
              <w:left w:w="100" w:type="dxa"/>
            </w:tcMar>
            <w:vAlign w:val="center"/>
          </w:tcPr>
          <w:p w:rsidR="000D6A81" w:rsidRPr="00E83568" w:rsidRDefault="000D6A81" w:rsidP="00FD779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3568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№ п/п</w:t>
            </w:r>
          </w:p>
          <w:p w:rsidR="000D6A81" w:rsidRPr="00E83568" w:rsidRDefault="000D6A81" w:rsidP="00FD779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0D6A81" w:rsidRPr="00E83568" w:rsidRDefault="000D6A81" w:rsidP="00FD779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lang w:val="ba-RU"/>
              </w:rPr>
            </w:pPr>
          </w:p>
          <w:p w:rsidR="000D6A81" w:rsidRPr="00E83568" w:rsidRDefault="000D6A81" w:rsidP="00FD779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lang w:val="ba-RU"/>
              </w:rPr>
            </w:pPr>
          </w:p>
          <w:p w:rsidR="000D6A81" w:rsidRPr="00E83568" w:rsidRDefault="000D6A81" w:rsidP="00FD779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proofErr w:type="spellStart"/>
            <w:r w:rsidRPr="00E83568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Дата</w:t>
            </w:r>
            <w:proofErr w:type="spellEnd"/>
          </w:p>
          <w:p w:rsidR="000D6A81" w:rsidRPr="00E83568" w:rsidRDefault="000D6A81" w:rsidP="00FD779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</w:p>
        </w:tc>
        <w:tc>
          <w:tcPr>
            <w:tcW w:w="6943" w:type="dxa"/>
            <w:tcMar>
              <w:top w:w="50" w:type="dxa"/>
              <w:left w:w="100" w:type="dxa"/>
            </w:tcMar>
            <w:vAlign w:val="center"/>
          </w:tcPr>
          <w:p w:rsidR="000D6A81" w:rsidRPr="00E83568" w:rsidRDefault="000D6A81" w:rsidP="00FD779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83568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Тема</w:t>
            </w:r>
            <w:proofErr w:type="spellEnd"/>
            <w:r w:rsidR="00E83568" w:rsidRPr="00E83568"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E83568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урока</w:t>
            </w:r>
            <w:proofErr w:type="spellEnd"/>
          </w:p>
          <w:p w:rsidR="000D6A81" w:rsidRPr="00E83568" w:rsidRDefault="000D6A81" w:rsidP="00FD779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0D6A81" w:rsidRPr="00E83568" w:rsidRDefault="00F106B9" w:rsidP="00FD779F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83568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Кол</w:t>
            </w:r>
            <w:proofErr w:type="spellEnd"/>
            <w:r w:rsidRPr="00E83568"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lang w:val="ru-RU"/>
              </w:rPr>
              <w:t>-</w:t>
            </w:r>
            <w:proofErr w:type="spellStart"/>
            <w:r w:rsidR="000D6A81" w:rsidRPr="00E83568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во</w:t>
            </w:r>
            <w:proofErr w:type="spellEnd"/>
            <w:r w:rsidR="00E83568" w:rsidRPr="00E83568"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lang w:val="ru-RU"/>
              </w:rPr>
              <w:t xml:space="preserve"> </w:t>
            </w:r>
            <w:proofErr w:type="spellStart"/>
            <w:r w:rsidR="000D6A81" w:rsidRPr="00E83568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часов</w:t>
            </w:r>
            <w:proofErr w:type="spellEnd"/>
          </w:p>
          <w:p w:rsidR="000D6A81" w:rsidRPr="00E83568" w:rsidRDefault="000D6A81" w:rsidP="00FD779F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val="ba-RU"/>
              </w:rPr>
            </w:pPr>
          </w:p>
          <w:p w:rsidR="000D6A81" w:rsidRPr="00E83568" w:rsidRDefault="000D6A81" w:rsidP="00FD779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D277C" w:rsidRPr="00E83568" w:rsidTr="004D277C">
        <w:trPr>
          <w:trHeight w:val="144"/>
          <w:tblCellSpacing w:w="20" w:type="nil"/>
          <w:jc w:val="center"/>
        </w:trPr>
        <w:tc>
          <w:tcPr>
            <w:tcW w:w="717" w:type="dxa"/>
            <w:tcMar>
              <w:top w:w="50" w:type="dxa"/>
              <w:left w:w="100" w:type="dxa"/>
            </w:tcMar>
            <w:vAlign w:val="center"/>
          </w:tcPr>
          <w:p w:rsidR="004D277C" w:rsidRPr="00E83568" w:rsidRDefault="004D277C" w:rsidP="004D277C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E8356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4D277C" w:rsidRPr="00E83568" w:rsidRDefault="004D277C" w:rsidP="004D277C">
            <w:pPr>
              <w:tabs>
                <w:tab w:val="left" w:pos="912"/>
              </w:tabs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E83568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05.09</w:t>
            </w:r>
          </w:p>
        </w:tc>
        <w:tc>
          <w:tcPr>
            <w:tcW w:w="6943" w:type="dxa"/>
            <w:tcMar>
              <w:top w:w="50" w:type="dxa"/>
              <w:left w:w="100" w:type="dxa"/>
            </w:tcMar>
          </w:tcPr>
          <w:p w:rsidR="004D277C" w:rsidRPr="004D277C" w:rsidRDefault="004D277C" w:rsidP="004D277C">
            <w:pPr>
              <w:spacing w:after="0" w:line="254" w:lineRule="auto"/>
              <w:jc w:val="both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4D277C">
              <w:rPr>
                <w:rFonts w:ascii="Times New Roman" w:hAnsi="Times New Roman"/>
                <w:sz w:val="26"/>
                <w:szCs w:val="26"/>
                <w:lang w:val="ru-RU"/>
              </w:rPr>
              <w:t>Вводное занятие. Инструктаж по ТБ.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4D277C" w:rsidRPr="00E83568" w:rsidRDefault="004D277C" w:rsidP="004D27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356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4D277C" w:rsidRPr="00E83568" w:rsidTr="004D277C">
        <w:trPr>
          <w:trHeight w:val="144"/>
          <w:tblCellSpacing w:w="20" w:type="nil"/>
          <w:jc w:val="center"/>
        </w:trPr>
        <w:tc>
          <w:tcPr>
            <w:tcW w:w="717" w:type="dxa"/>
            <w:tcMar>
              <w:top w:w="50" w:type="dxa"/>
              <w:left w:w="100" w:type="dxa"/>
            </w:tcMar>
            <w:vAlign w:val="center"/>
          </w:tcPr>
          <w:p w:rsidR="004D277C" w:rsidRPr="00E83568" w:rsidRDefault="004D277C" w:rsidP="004D277C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E8356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4D277C" w:rsidRPr="00E83568" w:rsidRDefault="004D277C" w:rsidP="004D27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E83568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12.09</w:t>
            </w:r>
          </w:p>
        </w:tc>
        <w:tc>
          <w:tcPr>
            <w:tcW w:w="6943" w:type="dxa"/>
            <w:tcMar>
              <w:top w:w="50" w:type="dxa"/>
              <w:left w:w="100" w:type="dxa"/>
            </w:tcMar>
          </w:tcPr>
          <w:p w:rsidR="004D277C" w:rsidRDefault="004D277C" w:rsidP="004D277C">
            <w:pPr>
              <w:spacing w:after="0" w:line="254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Работа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текстом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 «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Синица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>»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4D277C" w:rsidRPr="00E83568" w:rsidRDefault="004D277C" w:rsidP="004D27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356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4D277C" w:rsidRPr="00E83568" w:rsidTr="004D277C">
        <w:trPr>
          <w:trHeight w:val="144"/>
          <w:tblCellSpacing w:w="20" w:type="nil"/>
          <w:jc w:val="center"/>
        </w:trPr>
        <w:tc>
          <w:tcPr>
            <w:tcW w:w="717" w:type="dxa"/>
            <w:tcMar>
              <w:top w:w="50" w:type="dxa"/>
              <w:left w:w="100" w:type="dxa"/>
            </w:tcMar>
            <w:vAlign w:val="center"/>
          </w:tcPr>
          <w:p w:rsidR="004D277C" w:rsidRPr="00E83568" w:rsidRDefault="004D277C" w:rsidP="004D277C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E8356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4D277C" w:rsidRPr="00E83568" w:rsidRDefault="004D277C" w:rsidP="004D27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E83568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19.09</w:t>
            </w:r>
          </w:p>
        </w:tc>
        <w:tc>
          <w:tcPr>
            <w:tcW w:w="6943" w:type="dxa"/>
            <w:tcMar>
              <w:top w:w="50" w:type="dxa"/>
              <w:left w:w="100" w:type="dxa"/>
            </w:tcMar>
          </w:tcPr>
          <w:p w:rsidR="004D277C" w:rsidRDefault="004D277C" w:rsidP="004D277C">
            <w:pPr>
              <w:spacing w:after="0" w:line="254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Работа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текстом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Птицы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>»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4D277C" w:rsidRPr="00E83568" w:rsidRDefault="004D277C" w:rsidP="004D27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356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4D277C" w:rsidRPr="00E83568" w:rsidTr="004D277C">
        <w:trPr>
          <w:trHeight w:val="144"/>
          <w:tblCellSpacing w:w="20" w:type="nil"/>
          <w:jc w:val="center"/>
        </w:trPr>
        <w:tc>
          <w:tcPr>
            <w:tcW w:w="717" w:type="dxa"/>
            <w:tcMar>
              <w:top w:w="50" w:type="dxa"/>
              <w:left w:w="100" w:type="dxa"/>
            </w:tcMar>
            <w:vAlign w:val="center"/>
          </w:tcPr>
          <w:p w:rsidR="004D277C" w:rsidRPr="00E83568" w:rsidRDefault="004D277C" w:rsidP="004D277C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E8356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4D277C" w:rsidRPr="00E83568" w:rsidRDefault="004D277C" w:rsidP="004D27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E83568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26.09</w:t>
            </w:r>
          </w:p>
        </w:tc>
        <w:tc>
          <w:tcPr>
            <w:tcW w:w="6943" w:type="dxa"/>
            <w:tcMar>
              <w:top w:w="50" w:type="dxa"/>
              <w:left w:w="100" w:type="dxa"/>
            </w:tcMar>
          </w:tcPr>
          <w:p w:rsidR="004D277C" w:rsidRDefault="004D277C" w:rsidP="004D277C">
            <w:pPr>
              <w:spacing w:after="0" w:line="254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Работа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текстом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Фламинго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>»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4D277C" w:rsidRPr="00E83568" w:rsidRDefault="004D277C" w:rsidP="004D27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356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</w:tr>
      <w:tr w:rsidR="004D277C" w:rsidRPr="00E83568" w:rsidTr="004D277C">
        <w:trPr>
          <w:trHeight w:val="144"/>
          <w:tblCellSpacing w:w="20" w:type="nil"/>
          <w:jc w:val="center"/>
        </w:trPr>
        <w:tc>
          <w:tcPr>
            <w:tcW w:w="717" w:type="dxa"/>
            <w:tcMar>
              <w:top w:w="50" w:type="dxa"/>
              <w:left w:w="100" w:type="dxa"/>
            </w:tcMar>
            <w:vAlign w:val="center"/>
          </w:tcPr>
          <w:p w:rsidR="004D277C" w:rsidRPr="00E83568" w:rsidRDefault="004D277C" w:rsidP="004D277C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E8356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4D277C" w:rsidRPr="00E83568" w:rsidRDefault="004D277C" w:rsidP="004D27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E83568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03.10</w:t>
            </w:r>
          </w:p>
        </w:tc>
        <w:tc>
          <w:tcPr>
            <w:tcW w:w="6943" w:type="dxa"/>
            <w:tcMar>
              <w:top w:w="50" w:type="dxa"/>
              <w:left w:w="100" w:type="dxa"/>
            </w:tcMar>
          </w:tcPr>
          <w:p w:rsidR="004D277C" w:rsidRDefault="004D277C" w:rsidP="004D277C">
            <w:pPr>
              <w:spacing w:after="0" w:line="254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Работа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текстом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Грызуны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>»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4D277C" w:rsidRPr="00E83568" w:rsidRDefault="004D277C" w:rsidP="004D27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356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4D277C" w:rsidRPr="00E83568" w:rsidTr="004D277C">
        <w:trPr>
          <w:trHeight w:val="144"/>
          <w:tblCellSpacing w:w="20" w:type="nil"/>
          <w:jc w:val="center"/>
        </w:trPr>
        <w:tc>
          <w:tcPr>
            <w:tcW w:w="717" w:type="dxa"/>
            <w:tcMar>
              <w:top w:w="50" w:type="dxa"/>
              <w:left w:w="100" w:type="dxa"/>
            </w:tcMar>
            <w:vAlign w:val="center"/>
          </w:tcPr>
          <w:p w:rsidR="004D277C" w:rsidRPr="00E83568" w:rsidRDefault="004D277C" w:rsidP="004D277C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E8356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4D277C" w:rsidRPr="00E83568" w:rsidRDefault="004D277C" w:rsidP="004D27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E83568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10.10</w:t>
            </w:r>
          </w:p>
        </w:tc>
        <w:tc>
          <w:tcPr>
            <w:tcW w:w="6943" w:type="dxa"/>
            <w:tcMar>
              <w:top w:w="50" w:type="dxa"/>
              <w:left w:w="100" w:type="dxa"/>
            </w:tcMar>
          </w:tcPr>
          <w:p w:rsidR="004D277C" w:rsidRDefault="004D277C" w:rsidP="004D277C">
            <w:pPr>
              <w:spacing w:after="0" w:line="254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Работа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текстом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Бактерии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>»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4D277C" w:rsidRPr="00E83568" w:rsidRDefault="004D277C" w:rsidP="004D27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356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4D277C" w:rsidRPr="00E83568" w:rsidTr="004D277C">
        <w:trPr>
          <w:trHeight w:val="144"/>
          <w:tblCellSpacing w:w="20" w:type="nil"/>
          <w:jc w:val="center"/>
        </w:trPr>
        <w:tc>
          <w:tcPr>
            <w:tcW w:w="717" w:type="dxa"/>
            <w:tcMar>
              <w:top w:w="50" w:type="dxa"/>
              <w:left w:w="100" w:type="dxa"/>
            </w:tcMar>
            <w:vAlign w:val="center"/>
          </w:tcPr>
          <w:p w:rsidR="004D277C" w:rsidRPr="00E83568" w:rsidRDefault="004D277C" w:rsidP="004D277C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E8356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4D277C" w:rsidRPr="00E83568" w:rsidRDefault="004D277C" w:rsidP="004D27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E83568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17.10</w:t>
            </w:r>
          </w:p>
        </w:tc>
        <w:tc>
          <w:tcPr>
            <w:tcW w:w="6943" w:type="dxa"/>
            <w:tcMar>
              <w:top w:w="50" w:type="dxa"/>
              <w:left w:w="100" w:type="dxa"/>
            </w:tcMar>
          </w:tcPr>
          <w:p w:rsidR="004D277C" w:rsidRDefault="004D277C" w:rsidP="004D277C">
            <w:pPr>
              <w:spacing w:after="0" w:line="254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Работа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текстом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Волчиха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>»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4D277C" w:rsidRPr="00E83568" w:rsidRDefault="004D277C" w:rsidP="004D27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356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4D277C" w:rsidRPr="00E83568" w:rsidTr="004D277C">
        <w:trPr>
          <w:trHeight w:val="144"/>
          <w:tblCellSpacing w:w="20" w:type="nil"/>
          <w:jc w:val="center"/>
        </w:trPr>
        <w:tc>
          <w:tcPr>
            <w:tcW w:w="717" w:type="dxa"/>
            <w:tcMar>
              <w:top w:w="50" w:type="dxa"/>
              <w:left w:w="100" w:type="dxa"/>
            </w:tcMar>
            <w:vAlign w:val="center"/>
          </w:tcPr>
          <w:p w:rsidR="004D277C" w:rsidRPr="00E83568" w:rsidRDefault="004D277C" w:rsidP="004D277C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E8356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4D277C" w:rsidRPr="00E83568" w:rsidRDefault="004D277C" w:rsidP="004D27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E83568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24.10</w:t>
            </w:r>
          </w:p>
        </w:tc>
        <w:tc>
          <w:tcPr>
            <w:tcW w:w="6943" w:type="dxa"/>
            <w:tcMar>
              <w:top w:w="50" w:type="dxa"/>
              <w:left w:w="100" w:type="dxa"/>
            </w:tcMar>
          </w:tcPr>
          <w:p w:rsidR="004D277C" w:rsidRDefault="004D277C" w:rsidP="004D277C">
            <w:pPr>
              <w:spacing w:after="0" w:line="254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Работа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текстом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Ответ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>»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4D277C" w:rsidRPr="00E83568" w:rsidRDefault="004D277C" w:rsidP="004D27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356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4D277C" w:rsidRPr="00E83568" w:rsidTr="004D277C">
        <w:trPr>
          <w:trHeight w:val="380"/>
          <w:tblCellSpacing w:w="20" w:type="nil"/>
          <w:jc w:val="center"/>
        </w:trPr>
        <w:tc>
          <w:tcPr>
            <w:tcW w:w="717" w:type="dxa"/>
            <w:tcMar>
              <w:top w:w="50" w:type="dxa"/>
              <w:left w:w="100" w:type="dxa"/>
            </w:tcMar>
            <w:vAlign w:val="center"/>
          </w:tcPr>
          <w:p w:rsidR="004D277C" w:rsidRPr="00417DF0" w:rsidRDefault="004D277C" w:rsidP="004D277C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  <w:lang w:val="ru-RU"/>
              </w:rPr>
            </w:pPr>
          </w:p>
          <w:p w:rsidR="004D277C" w:rsidRPr="00417DF0" w:rsidRDefault="004D277C" w:rsidP="004D277C">
            <w:pPr>
              <w:spacing w:after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417DF0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9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4D277C" w:rsidRPr="00417DF0" w:rsidRDefault="004D277C" w:rsidP="004D27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  <w:lang w:val="ru-RU"/>
              </w:rPr>
            </w:pPr>
          </w:p>
          <w:p w:rsidR="004D277C" w:rsidRPr="00417DF0" w:rsidRDefault="004D277C" w:rsidP="004D277C">
            <w:pPr>
              <w:spacing w:after="0"/>
              <w:ind w:left="135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  <w:lang w:val="ru-RU"/>
              </w:rPr>
            </w:pPr>
            <w:r w:rsidRPr="00417DF0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  <w:lang w:val="ru-RU"/>
              </w:rPr>
              <w:t>07.11</w:t>
            </w:r>
          </w:p>
        </w:tc>
        <w:tc>
          <w:tcPr>
            <w:tcW w:w="6943" w:type="dxa"/>
            <w:tcMar>
              <w:top w:w="50" w:type="dxa"/>
              <w:left w:w="100" w:type="dxa"/>
            </w:tcMar>
          </w:tcPr>
          <w:p w:rsidR="004D277C" w:rsidRPr="004D277C" w:rsidRDefault="004D277C" w:rsidP="004D277C">
            <w:pPr>
              <w:spacing w:after="0" w:line="254" w:lineRule="auto"/>
              <w:jc w:val="both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4D277C">
              <w:rPr>
                <w:rFonts w:ascii="Times New Roman" w:hAnsi="Times New Roman"/>
                <w:sz w:val="26"/>
                <w:szCs w:val="26"/>
                <w:lang w:val="ru-RU"/>
              </w:rPr>
              <w:t>Работа с текстом «Диковинное дерево»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4D277C" w:rsidRPr="00E83568" w:rsidRDefault="004D277C" w:rsidP="004D27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356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4D277C" w:rsidRPr="00E83568" w:rsidTr="004D277C">
        <w:trPr>
          <w:trHeight w:val="144"/>
          <w:tblCellSpacing w:w="20" w:type="nil"/>
          <w:jc w:val="center"/>
        </w:trPr>
        <w:tc>
          <w:tcPr>
            <w:tcW w:w="717" w:type="dxa"/>
            <w:tcMar>
              <w:top w:w="50" w:type="dxa"/>
              <w:left w:w="100" w:type="dxa"/>
            </w:tcMar>
            <w:vAlign w:val="center"/>
          </w:tcPr>
          <w:p w:rsidR="004D277C" w:rsidRPr="00E83568" w:rsidRDefault="004D277C" w:rsidP="004D277C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E8356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4D277C" w:rsidRPr="00E83568" w:rsidRDefault="004D277C" w:rsidP="004D277C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E83568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14.11</w:t>
            </w:r>
          </w:p>
        </w:tc>
        <w:tc>
          <w:tcPr>
            <w:tcW w:w="6943" w:type="dxa"/>
            <w:tcMar>
              <w:top w:w="50" w:type="dxa"/>
              <w:left w:w="100" w:type="dxa"/>
            </w:tcMar>
          </w:tcPr>
          <w:p w:rsidR="004D277C" w:rsidRPr="004D277C" w:rsidRDefault="004D277C" w:rsidP="004D277C">
            <w:pPr>
              <w:spacing w:after="0" w:line="254" w:lineRule="auto"/>
              <w:jc w:val="both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4D277C">
              <w:rPr>
                <w:rFonts w:ascii="Times New Roman" w:hAnsi="Times New Roman"/>
                <w:sz w:val="26"/>
                <w:szCs w:val="26"/>
                <w:lang w:val="ru-RU"/>
              </w:rPr>
              <w:t>Работа с научно</w:t>
            </w:r>
            <w:r w:rsidR="0089793B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</w:t>
            </w:r>
            <w:r w:rsidRPr="004D277C">
              <w:rPr>
                <w:rFonts w:ascii="Times New Roman" w:hAnsi="Times New Roman"/>
                <w:sz w:val="26"/>
                <w:szCs w:val="26"/>
                <w:lang w:val="ru-RU"/>
              </w:rPr>
              <w:t>- популярным текстом «Воздух»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4D277C" w:rsidRPr="00E83568" w:rsidRDefault="004D277C" w:rsidP="004D27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356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4D277C" w:rsidRPr="00E83568" w:rsidTr="004D277C">
        <w:trPr>
          <w:trHeight w:val="144"/>
          <w:tblCellSpacing w:w="20" w:type="nil"/>
          <w:jc w:val="center"/>
        </w:trPr>
        <w:tc>
          <w:tcPr>
            <w:tcW w:w="717" w:type="dxa"/>
            <w:tcMar>
              <w:top w:w="50" w:type="dxa"/>
              <w:left w:w="100" w:type="dxa"/>
            </w:tcMar>
            <w:vAlign w:val="center"/>
          </w:tcPr>
          <w:p w:rsidR="004D277C" w:rsidRPr="00E83568" w:rsidRDefault="004D277C" w:rsidP="004D277C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E8356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4D277C" w:rsidRPr="00E83568" w:rsidRDefault="004D277C" w:rsidP="004D277C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E83568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21.11</w:t>
            </w:r>
          </w:p>
        </w:tc>
        <w:tc>
          <w:tcPr>
            <w:tcW w:w="6943" w:type="dxa"/>
            <w:tcMar>
              <w:top w:w="50" w:type="dxa"/>
              <w:left w:w="100" w:type="dxa"/>
            </w:tcMar>
          </w:tcPr>
          <w:p w:rsidR="004D277C" w:rsidRDefault="004D277C" w:rsidP="004D277C">
            <w:pPr>
              <w:spacing w:after="0" w:line="254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Комплексный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анализ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текста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(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продолжение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>)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4D277C" w:rsidRPr="00E83568" w:rsidRDefault="004D277C" w:rsidP="004D27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356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4D277C" w:rsidRPr="00E83568" w:rsidTr="004D277C">
        <w:trPr>
          <w:trHeight w:val="144"/>
          <w:tblCellSpacing w:w="20" w:type="nil"/>
          <w:jc w:val="center"/>
        </w:trPr>
        <w:tc>
          <w:tcPr>
            <w:tcW w:w="717" w:type="dxa"/>
            <w:tcMar>
              <w:top w:w="50" w:type="dxa"/>
              <w:left w:w="100" w:type="dxa"/>
            </w:tcMar>
            <w:vAlign w:val="center"/>
          </w:tcPr>
          <w:p w:rsidR="004D277C" w:rsidRPr="00E83568" w:rsidRDefault="004D277C" w:rsidP="004D277C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E8356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4D277C" w:rsidRPr="00E83568" w:rsidRDefault="004D277C" w:rsidP="004D277C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E83568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28.11</w:t>
            </w:r>
          </w:p>
        </w:tc>
        <w:tc>
          <w:tcPr>
            <w:tcW w:w="6943" w:type="dxa"/>
            <w:tcMar>
              <w:top w:w="50" w:type="dxa"/>
              <w:left w:w="100" w:type="dxa"/>
            </w:tcMar>
          </w:tcPr>
          <w:p w:rsidR="004D277C" w:rsidRDefault="004D277C" w:rsidP="004D277C">
            <w:pPr>
              <w:spacing w:after="0" w:line="254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Работа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текстом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Олени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>»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4D277C" w:rsidRPr="00E83568" w:rsidRDefault="004D277C" w:rsidP="004D27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356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4D277C" w:rsidRPr="00E83568" w:rsidTr="004D277C">
        <w:trPr>
          <w:trHeight w:val="144"/>
          <w:tblCellSpacing w:w="20" w:type="nil"/>
          <w:jc w:val="center"/>
        </w:trPr>
        <w:tc>
          <w:tcPr>
            <w:tcW w:w="717" w:type="dxa"/>
            <w:tcMar>
              <w:top w:w="50" w:type="dxa"/>
              <w:left w:w="100" w:type="dxa"/>
            </w:tcMar>
            <w:vAlign w:val="center"/>
          </w:tcPr>
          <w:p w:rsidR="004D277C" w:rsidRPr="00E83568" w:rsidRDefault="004D277C" w:rsidP="004D277C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E8356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4D277C" w:rsidRPr="00E83568" w:rsidRDefault="004D277C" w:rsidP="004D277C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E83568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05.12</w:t>
            </w:r>
          </w:p>
        </w:tc>
        <w:tc>
          <w:tcPr>
            <w:tcW w:w="6943" w:type="dxa"/>
            <w:tcMar>
              <w:top w:w="50" w:type="dxa"/>
              <w:left w:w="100" w:type="dxa"/>
            </w:tcMar>
          </w:tcPr>
          <w:p w:rsidR="004D277C" w:rsidRDefault="004D277C" w:rsidP="004D277C">
            <w:pPr>
              <w:spacing w:after="0" w:line="254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Работа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текстом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Змеи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>»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4D277C" w:rsidRPr="00E83568" w:rsidRDefault="004D277C" w:rsidP="004D27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356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</w:tr>
      <w:tr w:rsidR="004D277C" w:rsidRPr="00E83568" w:rsidTr="004D277C">
        <w:trPr>
          <w:trHeight w:val="144"/>
          <w:tblCellSpacing w:w="20" w:type="nil"/>
          <w:jc w:val="center"/>
        </w:trPr>
        <w:tc>
          <w:tcPr>
            <w:tcW w:w="717" w:type="dxa"/>
            <w:tcMar>
              <w:top w:w="50" w:type="dxa"/>
              <w:left w:w="100" w:type="dxa"/>
            </w:tcMar>
            <w:vAlign w:val="center"/>
          </w:tcPr>
          <w:p w:rsidR="004D277C" w:rsidRPr="00E83568" w:rsidRDefault="004D277C" w:rsidP="004D277C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E8356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4D277C" w:rsidRPr="00E83568" w:rsidRDefault="004D277C" w:rsidP="004D277C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E83568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12.12</w:t>
            </w:r>
          </w:p>
        </w:tc>
        <w:tc>
          <w:tcPr>
            <w:tcW w:w="6943" w:type="dxa"/>
            <w:tcMar>
              <w:top w:w="50" w:type="dxa"/>
              <w:left w:w="100" w:type="dxa"/>
            </w:tcMar>
          </w:tcPr>
          <w:p w:rsidR="004D277C" w:rsidRDefault="004D277C" w:rsidP="004D277C">
            <w:pPr>
              <w:spacing w:after="0" w:line="254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Работа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текстом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Синички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>»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4D277C" w:rsidRPr="00E83568" w:rsidRDefault="004D277C" w:rsidP="004D27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356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4D277C" w:rsidRPr="00E83568" w:rsidTr="004D277C">
        <w:trPr>
          <w:trHeight w:val="144"/>
          <w:tblCellSpacing w:w="20" w:type="nil"/>
          <w:jc w:val="center"/>
        </w:trPr>
        <w:tc>
          <w:tcPr>
            <w:tcW w:w="717" w:type="dxa"/>
            <w:tcMar>
              <w:top w:w="50" w:type="dxa"/>
              <w:left w:w="100" w:type="dxa"/>
            </w:tcMar>
            <w:vAlign w:val="center"/>
          </w:tcPr>
          <w:p w:rsidR="004D277C" w:rsidRPr="00E83568" w:rsidRDefault="004D277C" w:rsidP="004D277C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E8356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4D277C" w:rsidRPr="00E83568" w:rsidRDefault="004D277C" w:rsidP="004D277C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E83568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19.12</w:t>
            </w:r>
          </w:p>
        </w:tc>
        <w:tc>
          <w:tcPr>
            <w:tcW w:w="6943" w:type="dxa"/>
            <w:tcMar>
              <w:top w:w="50" w:type="dxa"/>
              <w:left w:w="100" w:type="dxa"/>
            </w:tcMar>
          </w:tcPr>
          <w:p w:rsidR="004D277C" w:rsidRDefault="004D277C" w:rsidP="004D277C">
            <w:pPr>
              <w:spacing w:after="0" w:line="254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Работа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текстом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Дрессировка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>»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4D277C" w:rsidRPr="00E83568" w:rsidRDefault="004D277C" w:rsidP="004D27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356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</w:tr>
      <w:tr w:rsidR="004D277C" w:rsidRPr="00E83568" w:rsidTr="004D277C">
        <w:trPr>
          <w:trHeight w:val="144"/>
          <w:tblCellSpacing w:w="20" w:type="nil"/>
          <w:jc w:val="center"/>
        </w:trPr>
        <w:tc>
          <w:tcPr>
            <w:tcW w:w="717" w:type="dxa"/>
            <w:tcMar>
              <w:top w:w="50" w:type="dxa"/>
              <w:left w:w="100" w:type="dxa"/>
            </w:tcMar>
            <w:vAlign w:val="center"/>
          </w:tcPr>
          <w:p w:rsidR="004D277C" w:rsidRPr="00E83568" w:rsidRDefault="004D277C" w:rsidP="004D277C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E8356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D277C" w:rsidRPr="00E83568" w:rsidRDefault="004D277C" w:rsidP="004D277C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E83568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26.12</w:t>
            </w:r>
          </w:p>
        </w:tc>
        <w:tc>
          <w:tcPr>
            <w:tcW w:w="6943" w:type="dxa"/>
            <w:tcMar>
              <w:top w:w="50" w:type="dxa"/>
              <w:left w:w="100" w:type="dxa"/>
            </w:tcMar>
            <w:vAlign w:val="center"/>
          </w:tcPr>
          <w:p w:rsidR="004D277C" w:rsidRPr="004D277C" w:rsidRDefault="004D277C" w:rsidP="004D277C">
            <w:pPr>
              <w:spacing w:after="0" w:line="254" w:lineRule="auto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4D277C">
              <w:rPr>
                <w:rFonts w:ascii="Times New Roman" w:hAnsi="Times New Roman"/>
                <w:sz w:val="26"/>
                <w:szCs w:val="26"/>
                <w:lang w:val="ru-RU"/>
              </w:rPr>
              <w:t>Работа с текстом «И так бывает»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4D277C" w:rsidRPr="00E83568" w:rsidRDefault="004D277C" w:rsidP="004D27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277C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E8356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4D277C" w:rsidRPr="00E83568" w:rsidTr="004D277C">
        <w:trPr>
          <w:trHeight w:val="572"/>
          <w:tblCellSpacing w:w="20" w:type="nil"/>
          <w:jc w:val="center"/>
        </w:trPr>
        <w:tc>
          <w:tcPr>
            <w:tcW w:w="717" w:type="dxa"/>
            <w:tcMar>
              <w:top w:w="50" w:type="dxa"/>
              <w:left w:w="100" w:type="dxa"/>
            </w:tcMar>
            <w:vAlign w:val="center"/>
          </w:tcPr>
          <w:p w:rsidR="004D277C" w:rsidRPr="00A54937" w:rsidRDefault="004D277C" w:rsidP="004D277C">
            <w:pPr>
              <w:spacing w:after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54937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17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D277C" w:rsidRPr="00E83568" w:rsidRDefault="004D277C" w:rsidP="004D277C">
            <w:pPr>
              <w:spacing w:after="0"/>
              <w:ind w:left="135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u w:val="single"/>
                <w:lang w:val="ru-RU"/>
              </w:rPr>
            </w:pPr>
          </w:p>
          <w:p w:rsidR="004D277C" w:rsidRPr="00417DF0" w:rsidRDefault="004D277C" w:rsidP="004D277C">
            <w:pPr>
              <w:rPr>
                <w:rFonts w:ascii="Times New Roman" w:hAnsi="Times New Roman" w:cs="Times New Roman"/>
                <w:bCs/>
                <w:sz w:val="26"/>
                <w:szCs w:val="26"/>
                <w:lang w:val="ru-RU"/>
              </w:rPr>
            </w:pPr>
            <w:r w:rsidRPr="00417DF0">
              <w:rPr>
                <w:rFonts w:ascii="Times New Roman" w:hAnsi="Times New Roman" w:cs="Times New Roman"/>
                <w:bCs/>
                <w:sz w:val="26"/>
                <w:szCs w:val="26"/>
                <w:lang w:val="ru-RU"/>
              </w:rPr>
              <w:t>09.01</w:t>
            </w:r>
          </w:p>
        </w:tc>
        <w:tc>
          <w:tcPr>
            <w:tcW w:w="6943" w:type="dxa"/>
            <w:tcMar>
              <w:top w:w="50" w:type="dxa"/>
              <w:left w:w="100" w:type="dxa"/>
            </w:tcMar>
            <w:vAlign w:val="center"/>
          </w:tcPr>
          <w:p w:rsidR="004D277C" w:rsidRPr="004D277C" w:rsidRDefault="004D277C" w:rsidP="004D277C">
            <w:pPr>
              <w:spacing w:after="0" w:line="254" w:lineRule="auto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4D277C">
              <w:rPr>
                <w:rFonts w:ascii="Times New Roman" w:hAnsi="Times New Roman"/>
                <w:sz w:val="26"/>
                <w:szCs w:val="26"/>
                <w:lang w:val="ru-RU"/>
              </w:rPr>
              <w:t>Работа с научно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</w:t>
            </w:r>
            <w:r w:rsidRPr="004D277C">
              <w:rPr>
                <w:rFonts w:ascii="Times New Roman" w:hAnsi="Times New Roman"/>
                <w:sz w:val="26"/>
                <w:szCs w:val="26"/>
                <w:lang w:val="ru-RU"/>
              </w:rPr>
              <w:t>- популярным текстом «Радуга»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4D277C" w:rsidRPr="00E83568" w:rsidRDefault="004D277C" w:rsidP="004D27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277C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E8356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4D277C" w:rsidRPr="00E83568" w:rsidTr="004D277C">
        <w:trPr>
          <w:trHeight w:val="144"/>
          <w:tblCellSpacing w:w="20" w:type="nil"/>
          <w:jc w:val="center"/>
        </w:trPr>
        <w:tc>
          <w:tcPr>
            <w:tcW w:w="717" w:type="dxa"/>
            <w:tcMar>
              <w:top w:w="50" w:type="dxa"/>
              <w:left w:w="100" w:type="dxa"/>
            </w:tcMar>
            <w:vAlign w:val="center"/>
          </w:tcPr>
          <w:p w:rsidR="004D277C" w:rsidRPr="00E83568" w:rsidRDefault="004D277C" w:rsidP="004D277C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E8356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D277C" w:rsidRPr="00E83568" w:rsidRDefault="004D277C" w:rsidP="004D277C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</w:p>
          <w:p w:rsidR="004D277C" w:rsidRPr="00E83568" w:rsidRDefault="004D277C" w:rsidP="004D277C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E83568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16.01</w:t>
            </w:r>
          </w:p>
        </w:tc>
        <w:tc>
          <w:tcPr>
            <w:tcW w:w="6943" w:type="dxa"/>
            <w:tcMar>
              <w:top w:w="50" w:type="dxa"/>
              <w:left w:w="100" w:type="dxa"/>
            </w:tcMar>
            <w:vAlign w:val="center"/>
          </w:tcPr>
          <w:p w:rsidR="004D277C" w:rsidRDefault="004D277C" w:rsidP="004D277C">
            <w:pPr>
              <w:spacing w:after="0" w:line="254" w:lineRule="auto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Комплексный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анализ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текста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(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продолжение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>)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4D277C" w:rsidRPr="00E83568" w:rsidRDefault="004D277C" w:rsidP="004D27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356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</w:tr>
      <w:tr w:rsidR="004D277C" w:rsidRPr="00E83568" w:rsidTr="004D277C">
        <w:trPr>
          <w:trHeight w:val="144"/>
          <w:tblCellSpacing w:w="20" w:type="nil"/>
          <w:jc w:val="center"/>
        </w:trPr>
        <w:tc>
          <w:tcPr>
            <w:tcW w:w="717" w:type="dxa"/>
            <w:tcMar>
              <w:top w:w="50" w:type="dxa"/>
              <w:left w:w="100" w:type="dxa"/>
            </w:tcMar>
            <w:vAlign w:val="center"/>
          </w:tcPr>
          <w:p w:rsidR="004D277C" w:rsidRPr="00E83568" w:rsidRDefault="004D277C" w:rsidP="004D277C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E8356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4D277C" w:rsidRPr="00E83568" w:rsidRDefault="004D277C" w:rsidP="004D277C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E83568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23.01</w:t>
            </w:r>
          </w:p>
        </w:tc>
        <w:tc>
          <w:tcPr>
            <w:tcW w:w="6943" w:type="dxa"/>
            <w:tcMar>
              <w:top w:w="50" w:type="dxa"/>
              <w:left w:w="100" w:type="dxa"/>
            </w:tcMar>
          </w:tcPr>
          <w:p w:rsidR="004D277C" w:rsidRPr="004D277C" w:rsidRDefault="004D277C" w:rsidP="004D277C">
            <w:pPr>
              <w:spacing w:after="0" w:line="254" w:lineRule="auto"/>
              <w:jc w:val="both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4D277C">
              <w:rPr>
                <w:rFonts w:ascii="Times New Roman" w:hAnsi="Times New Roman"/>
                <w:sz w:val="26"/>
                <w:szCs w:val="26"/>
                <w:lang w:val="ru-RU"/>
              </w:rPr>
              <w:t>Работа с текстом «Конец лета»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4D277C" w:rsidRPr="00E83568" w:rsidRDefault="004D277C" w:rsidP="004D27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356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4D277C" w:rsidRPr="00E83568" w:rsidTr="004D277C">
        <w:trPr>
          <w:trHeight w:val="144"/>
          <w:tblCellSpacing w:w="20" w:type="nil"/>
          <w:jc w:val="center"/>
        </w:trPr>
        <w:tc>
          <w:tcPr>
            <w:tcW w:w="717" w:type="dxa"/>
            <w:tcMar>
              <w:top w:w="50" w:type="dxa"/>
              <w:left w:w="100" w:type="dxa"/>
            </w:tcMar>
            <w:vAlign w:val="center"/>
          </w:tcPr>
          <w:p w:rsidR="004D277C" w:rsidRPr="00E83568" w:rsidRDefault="004D277C" w:rsidP="004D277C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E8356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4D277C" w:rsidRPr="00E83568" w:rsidRDefault="004D277C" w:rsidP="004D277C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E83568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30.01</w:t>
            </w:r>
          </w:p>
        </w:tc>
        <w:tc>
          <w:tcPr>
            <w:tcW w:w="6943" w:type="dxa"/>
            <w:tcMar>
              <w:top w:w="50" w:type="dxa"/>
              <w:left w:w="100" w:type="dxa"/>
            </w:tcMar>
          </w:tcPr>
          <w:p w:rsidR="004D277C" w:rsidRPr="004D277C" w:rsidRDefault="004D277C" w:rsidP="004D277C">
            <w:pPr>
              <w:spacing w:after="0" w:line="254" w:lineRule="auto"/>
              <w:jc w:val="both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4D277C">
              <w:rPr>
                <w:rFonts w:ascii="Times New Roman" w:hAnsi="Times New Roman"/>
                <w:sz w:val="26"/>
                <w:szCs w:val="26"/>
                <w:lang w:val="ru-RU"/>
              </w:rPr>
              <w:t>Работа с текстом «Сосновый бор»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4D277C" w:rsidRPr="00E83568" w:rsidRDefault="004D277C" w:rsidP="004D27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356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4D277C" w:rsidRPr="00E83568" w:rsidTr="004D277C">
        <w:trPr>
          <w:trHeight w:val="144"/>
          <w:tblCellSpacing w:w="20" w:type="nil"/>
          <w:jc w:val="center"/>
        </w:trPr>
        <w:tc>
          <w:tcPr>
            <w:tcW w:w="717" w:type="dxa"/>
            <w:tcMar>
              <w:top w:w="50" w:type="dxa"/>
              <w:left w:w="100" w:type="dxa"/>
            </w:tcMar>
            <w:vAlign w:val="center"/>
          </w:tcPr>
          <w:p w:rsidR="004D277C" w:rsidRPr="00E83568" w:rsidRDefault="004D277C" w:rsidP="004D277C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E8356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4D277C" w:rsidRPr="00E83568" w:rsidRDefault="004D277C" w:rsidP="004D277C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E83568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06.02</w:t>
            </w:r>
          </w:p>
        </w:tc>
        <w:tc>
          <w:tcPr>
            <w:tcW w:w="6943" w:type="dxa"/>
            <w:tcMar>
              <w:top w:w="50" w:type="dxa"/>
              <w:left w:w="100" w:type="dxa"/>
            </w:tcMar>
          </w:tcPr>
          <w:p w:rsidR="004D277C" w:rsidRDefault="004D277C" w:rsidP="004D277C">
            <w:pPr>
              <w:spacing w:after="0" w:line="254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Комплексный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анализ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текста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(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продолжение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>)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4D277C" w:rsidRPr="00E83568" w:rsidRDefault="004D277C" w:rsidP="004D27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356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</w:tr>
      <w:tr w:rsidR="004D277C" w:rsidRPr="00E83568" w:rsidTr="004D277C">
        <w:trPr>
          <w:trHeight w:val="144"/>
          <w:tblCellSpacing w:w="20" w:type="nil"/>
          <w:jc w:val="center"/>
        </w:trPr>
        <w:tc>
          <w:tcPr>
            <w:tcW w:w="717" w:type="dxa"/>
            <w:tcMar>
              <w:top w:w="50" w:type="dxa"/>
              <w:left w:w="100" w:type="dxa"/>
            </w:tcMar>
            <w:vAlign w:val="center"/>
          </w:tcPr>
          <w:p w:rsidR="004D277C" w:rsidRPr="00E83568" w:rsidRDefault="004D277C" w:rsidP="004D277C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E8356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4D277C" w:rsidRPr="00E83568" w:rsidRDefault="004D277C" w:rsidP="004D277C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E83568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13.02</w:t>
            </w:r>
          </w:p>
        </w:tc>
        <w:tc>
          <w:tcPr>
            <w:tcW w:w="6943" w:type="dxa"/>
            <w:tcMar>
              <w:top w:w="50" w:type="dxa"/>
              <w:left w:w="100" w:type="dxa"/>
            </w:tcMar>
          </w:tcPr>
          <w:p w:rsidR="004D277C" w:rsidRDefault="004D277C" w:rsidP="004D277C">
            <w:pPr>
              <w:spacing w:after="0" w:line="254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Работа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текстом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 «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Дельфины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>»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4D277C" w:rsidRPr="00E83568" w:rsidRDefault="004D277C" w:rsidP="004D27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356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4D277C" w:rsidRPr="00E83568" w:rsidTr="004D277C">
        <w:trPr>
          <w:trHeight w:val="144"/>
          <w:tblCellSpacing w:w="20" w:type="nil"/>
          <w:jc w:val="center"/>
        </w:trPr>
        <w:tc>
          <w:tcPr>
            <w:tcW w:w="717" w:type="dxa"/>
            <w:tcMar>
              <w:top w:w="50" w:type="dxa"/>
              <w:left w:w="100" w:type="dxa"/>
            </w:tcMar>
            <w:vAlign w:val="center"/>
          </w:tcPr>
          <w:p w:rsidR="004D277C" w:rsidRPr="00E83568" w:rsidRDefault="004D277C" w:rsidP="004D277C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E8356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4D277C" w:rsidRPr="00E83568" w:rsidRDefault="004D277C" w:rsidP="004D277C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E83568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20.02</w:t>
            </w:r>
          </w:p>
        </w:tc>
        <w:tc>
          <w:tcPr>
            <w:tcW w:w="6943" w:type="dxa"/>
            <w:tcMar>
              <w:top w:w="50" w:type="dxa"/>
              <w:left w:w="100" w:type="dxa"/>
            </w:tcMar>
          </w:tcPr>
          <w:p w:rsidR="004D277C" w:rsidRDefault="004D277C" w:rsidP="004D277C">
            <w:pPr>
              <w:spacing w:after="0" w:line="254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Работа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текстом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Башмачки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>»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4D277C" w:rsidRPr="00E83568" w:rsidRDefault="004D277C" w:rsidP="004D27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356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4D277C" w:rsidRPr="00E83568" w:rsidTr="004D277C">
        <w:trPr>
          <w:trHeight w:val="144"/>
          <w:tblCellSpacing w:w="20" w:type="nil"/>
          <w:jc w:val="center"/>
        </w:trPr>
        <w:tc>
          <w:tcPr>
            <w:tcW w:w="717" w:type="dxa"/>
            <w:tcMar>
              <w:top w:w="50" w:type="dxa"/>
              <w:left w:w="100" w:type="dxa"/>
            </w:tcMar>
            <w:vAlign w:val="center"/>
          </w:tcPr>
          <w:p w:rsidR="004D277C" w:rsidRPr="00E83568" w:rsidRDefault="004D277C" w:rsidP="004D277C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E8356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4D277C" w:rsidRPr="00E83568" w:rsidRDefault="004D277C" w:rsidP="004D277C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E83568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27.02</w:t>
            </w:r>
          </w:p>
        </w:tc>
        <w:tc>
          <w:tcPr>
            <w:tcW w:w="6943" w:type="dxa"/>
            <w:tcMar>
              <w:top w:w="50" w:type="dxa"/>
              <w:left w:w="100" w:type="dxa"/>
            </w:tcMar>
          </w:tcPr>
          <w:p w:rsidR="004D277C" w:rsidRPr="004D277C" w:rsidRDefault="004D277C" w:rsidP="004D277C">
            <w:pPr>
              <w:spacing w:after="0" w:line="254" w:lineRule="auto"/>
              <w:jc w:val="both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4D277C">
              <w:rPr>
                <w:rFonts w:ascii="Times New Roman" w:hAnsi="Times New Roman"/>
                <w:sz w:val="26"/>
                <w:szCs w:val="26"/>
                <w:lang w:val="ru-RU"/>
              </w:rPr>
              <w:t>Работа с текстом «Немецкая овчарка»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4D277C" w:rsidRPr="00E83568" w:rsidRDefault="004D277C" w:rsidP="004D27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356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4D277C" w:rsidRPr="00E83568" w:rsidTr="004D277C">
        <w:trPr>
          <w:trHeight w:val="144"/>
          <w:tblCellSpacing w:w="20" w:type="nil"/>
          <w:jc w:val="center"/>
        </w:trPr>
        <w:tc>
          <w:tcPr>
            <w:tcW w:w="717" w:type="dxa"/>
            <w:tcMar>
              <w:top w:w="50" w:type="dxa"/>
              <w:left w:w="100" w:type="dxa"/>
            </w:tcMar>
            <w:vAlign w:val="center"/>
          </w:tcPr>
          <w:p w:rsidR="004D277C" w:rsidRPr="00E83568" w:rsidRDefault="004D277C" w:rsidP="004D277C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E8356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25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4D277C" w:rsidRPr="00E83568" w:rsidRDefault="004D277C" w:rsidP="004D277C">
            <w:pPr>
              <w:tabs>
                <w:tab w:val="left" w:pos="780"/>
              </w:tabs>
              <w:spacing w:after="0"/>
              <w:ind w:left="135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E83568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06.03</w:t>
            </w:r>
          </w:p>
        </w:tc>
        <w:tc>
          <w:tcPr>
            <w:tcW w:w="6943" w:type="dxa"/>
            <w:tcMar>
              <w:top w:w="50" w:type="dxa"/>
              <w:left w:w="100" w:type="dxa"/>
            </w:tcMar>
          </w:tcPr>
          <w:p w:rsidR="004D277C" w:rsidRPr="004D277C" w:rsidRDefault="004D277C" w:rsidP="004D277C">
            <w:pPr>
              <w:spacing w:after="0" w:line="254" w:lineRule="auto"/>
              <w:jc w:val="both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4D277C">
              <w:rPr>
                <w:rFonts w:ascii="Times New Roman" w:hAnsi="Times New Roman"/>
                <w:sz w:val="26"/>
                <w:szCs w:val="26"/>
                <w:lang w:val="ru-RU"/>
              </w:rPr>
              <w:t>Работа с текстом « Осёл и бобр»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4D277C" w:rsidRPr="00E83568" w:rsidRDefault="004D277C" w:rsidP="004D27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356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4D277C" w:rsidRPr="00E83568" w:rsidTr="004D277C">
        <w:trPr>
          <w:trHeight w:val="144"/>
          <w:tblCellSpacing w:w="20" w:type="nil"/>
          <w:jc w:val="center"/>
        </w:trPr>
        <w:tc>
          <w:tcPr>
            <w:tcW w:w="717" w:type="dxa"/>
            <w:tcMar>
              <w:top w:w="50" w:type="dxa"/>
              <w:left w:w="100" w:type="dxa"/>
            </w:tcMar>
            <w:vAlign w:val="center"/>
          </w:tcPr>
          <w:p w:rsidR="004D277C" w:rsidRPr="00E83568" w:rsidRDefault="004D277C" w:rsidP="004D277C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E8356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4D277C" w:rsidRPr="00E83568" w:rsidRDefault="004D277C" w:rsidP="004D277C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E83568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13.03</w:t>
            </w:r>
          </w:p>
        </w:tc>
        <w:tc>
          <w:tcPr>
            <w:tcW w:w="6943" w:type="dxa"/>
            <w:tcMar>
              <w:top w:w="50" w:type="dxa"/>
              <w:left w:w="100" w:type="dxa"/>
            </w:tcMar>
          </w:tcPr>
          <w:p w:rsidR="004D277C" w:rsidRDefault="004D277C" w:rsidP="004D277C">
            <w:pPr>
              <w:spacing w:after="0" w:line="254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Работа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текстом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Весна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>»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4D277C" w:rsidRPr="00E83568" w:rsidRDefault="004D277C" w:rsidP="004D27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356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4D277C" w:rsidRPr="00E83568" w:rsidTr="004D277C">
        <w:trPr>
          <w:trHeight w:val="144"/>
          <w:tblCellSpacing w:w="20" w:type="nil"/>
          <w:jc w:val="center"/>
        </w:trPr>
        <w:tc>
          <w:tcPr>
            <w:tcW w:w="717" w:type="dxa"/>
            <w:tcMar>
              <w:top w:w="50" w:type="dxa"/>
              <w:left w:w="100" w:type="dxa"/>
            </w:tcMar>
            <w:vAlign w:val="center"/>
          </w:tcPr>
          <w:p w:rsidR="004D277C" w:rsidRPr="00E83568" w:rsidRDefault="004D277C" w:rsidP="004D277C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E8356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4D277C" w:rsidRPr="00E83568" w:rsidRDefault="004D277C" w:rsidP="004D277C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E83568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20.03</w:t>
            </w:r>
          </w:p>
        </w:tc>
        <w:tc>
          <w:tcPr>
            <w:tcW w:w="6943" w:type="dxa"/>
            <w:tcMar>
              <w:top w:w="50" w:type="dxa"/>
              <w:left w:w="100" w:type="dxa"/>
            </w:tcMar>
          </w:tcPr>
          <w:p w:rsidR="004D277C" w:rsidRDefault="004D277C" w:rsidP="004D277C">
            <w:pPr>
              <w:spacing w:after="0" w:line="254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Комплексный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анализ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текста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(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продолжение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>)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4D277C" w:rsidRPr="00E83568" w:rsidRDefault="004D277C" w:rsidP="004D27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356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4D277C" w:rsidRPr="00E83568" w:rsidTr="004D277C">
        <w:trPr>
          <w:trHeight w:val="144"/>
          <w:tblCellSpacing w:w="20" w:type="nil"/>
          <w:jc w:val="center"/>
        </w:trPr>
        <w:tc>
          <w:tcPr>
            <w:tcW w:w="717" w:type="dxa"/>
            <w:tcMar>
              <w:top w:w="50" w:type="dxa"/>
              <w:left w:w="100" w:type="dxa"/>
            </w:tcMar>
            <w:vAlign w:val="center"/>
          </w:tcPr>
          <w:p w:rsidR="004D277C" w:rsidRPr="00417DF0" w:rsidRDefault="004D277C" w:rsidP="004D277C">
            <w:pPr>
              <w:spacing w:after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417DF0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28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4D277C" w:rsidRPr="00417DF0" w:rsidRDefault="004D277C" w:rsidP="004D277C">
            <w:pPr>
              <w:spacing w:after="0"/>
              <w:ind w:left="135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  <w:lang w:val="ru-RU"/>
              </w:rPr>
            </w:pPr>
            <w:r w:rsidRPr="00417DF0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  <w:lang w:val="ru-RU"/>
              </w:rPr>
              <w:t>03.04</w:t>
            </w:r>
          </w:p>
        </w:tc>
        <w:tc>
          <w:tcPr>
            <w:tcW w:w="6943" w:type="dxa"/>
            <w:tcMar>
              <w:top w:w="50" w:type="dxa"/>
              <w:left w:w="100" w:type="dxa"/>
            </w:tcMar>
          </w:tcPr>
          <w:p w:rsidR="004D277C" w:rsidRPr="004D277C" w:rsidRDefault="004D277C" w:rsidP="004D277C">
            <w:pPr>
              <w:spacing w:after="0" w:line="254" w:lineRule="auto"/>
              <w:jc w:val="both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4D277C">
              <w:rPr>
                <w:rFonts w:ascii="Times New Roman" w:hAnsi="Times New Roman"/>
                <w:sz w:val="26"/>
                <w:szCs w:val="26"/>
                <w:lang w:val="ru-RU"/>
              </w:rPr>
              <w:t>Работа с текстом «На катке»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4D277C" w:rsidRPr="00E83568" w:rsidRDefault="004D277C" w:rsidP="004D27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356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4D277C" w:rsidRPr="00E83568" w:rsidTr="004D277C">
        <w:trPr>
          <w:trHeight w:val="144"/>
          <w:tblCellSpacing w:w="20" w:type="nil"/>
          <w:jc w:val="center"/>
        </w:trPr>
        <w:tc>
          <w:tcPr>
            <w:tcW w:w="717" w:type="dxa"/>
            <w:tcMar>
              <w:top w:w="50" w:type="dxa"/>
              <w:left w:w="100" w:type="dxa"/>
            </w:tcMar>
            <w:vAlign w:val="center"/>
          </w:tcPr>
          <w:p w:rsidR="004D277C" w:rsidRPr="00E83568" w:rsidRDefault="004D277C" w:rsidP="004D277C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E8356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4D277C" w:rsidRPr="00E83568" w:rsidRDefault="004D277C" w:rsidP="004D277C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E83568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10.04</w:t>
            </w:r>
          </w:p>
        </w:tc>
        <w:tc>
          <w:tcPr>
            <w:tcW w:w="6943" w:type="dxa"/>
            <w:tcMar>
              <w:top w:w="50" w:type="dxa"/>
              <w:left w:w="100" w:type="dxa"/>
            </w:tcMar>
          </w:tcPr>
          <w:p w:rsidR="004D277C" w:rsidRPr="004D277C" w:rsidRDefault="004D277C" w:rsidP="004D277C">
            <w:pPr>
              <w:spacing w:after="0" w:line="254" w:lineRule="auto"/>
              <w:jc w:val="both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4D277C">
              <w:rPr>
                <w:rFonts w:ascii="Times New Roman" w:hAnsi="Times New Roman"/>
                <w:sz w:val="26"/>
                <w:szCs w:val="26"/>
                <w:lang w:val="ru-RU"/>
              </w:rPr>
              <w:t>Работа с научн</w:t>
            </w:r>
            <w:proofErr w:type="gramStart"/>
            <w:r w:rsidRPr="004D277C">
              <w:rPr>
                <w:rFonts w:ascii="Times New Roman" w:hAnsi="Times New Roman"/>
                <w:sz w:val="26"/>
                <w:szCs w:val="26"/>
                <w:lang w:val="ru-RU"/>
              </w:rPr>
              <w:t>о-</w:t>
            </w:r>
            <w:proofErr w:type="gramEnd"/>
            <w:r w:rsidRPr="004D277C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популярным текстом «Растения»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4D277C" w:rsidRPr="00E83568" w:rsidRDefault="004D277C" w:rsidP="004D27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277C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E8356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4D277C" w:rsidRPr="00E83568" w:rsidTr="004D277C">
        <w:trPr>
          <w:trHeight w:val="144"/>
          <w:tblCellSpacing w:w="20" w:type="nil"/>
          <w:jc w:val="center"/>
        </w:trPr>
        <w:tc>
          <w:tcPr>
            <w:tcW w:w="717" w:type="dxa"/>
            <w:tcMar>
              <w:top w:w="50" w:type="dxa"/>
              <w:left w:w="100" w:type="dxa"/>
            </w:tcMar>
            <w:vAlign w:val="center"/>
          </w:tcPr>
          <w:p w:rsidR="004D277C" w:rsidRPr="00E83568" w:rsidRDefault="004D277C" w:rsidP="004D277C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E8356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4D277C" w:rsidRPr="00E83568" w:rsidRDefault="004D277C" w:rsidP="004D277C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E83568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17.04</w:t>
            </w:r>
          </w:p>
        </w:tc>
        <w:tc>
          <w:tcPr>
            <w:tcW w:w="6943" w:type="dxa"/>
            <w:tcMar>
              <w:top w:w="50" w:type="dxa"/>
              <w:left w:w="100" w:type="dxa"/>
            </w:tcMar>
          </w:tcPr>
          <w:p w:rsidR="004D277C" w:rsidRDefault="004D277C" w:rsidP="004D277C">
            <w:pPr>
              <w:spacing w:after="0" w:line="254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Комплексный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анализ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текста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(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продолжение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>)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4D277C" w:rsidRPr="00E83568" w:rsidRDefault="004D277C" w:rsidP="004D27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356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4D277C" w:rsidRPr="00E83568" w:rsidTr="004D277C">
        <w:trPr>
          <w:trHeight w:val="144"/>
          <w:tblCellSpacing w:w="20" w:type="nil"/>
          <w:jc w:val="center"/>
        </w:trPr>
        <w:tc>
          <w:tcPr>
            <w:tcW w:w="717" w:type="dxa"/>
            <w:tcMar>
              <w:top w:w="50" w:type="dxa"/>
              <w:left w:w="100" w:type="dxa"/>
            </w:tcMar>
            <w:vAlign w:val="center"/>
          </w:tcPr>
          <w:p w:rsidR="004D277C" w:rsidRPr="00E83568" w:rsidRDefault="004D277C" w:rsidP="004D277C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E8356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4D277C" w:rsidRPr="00E83568" w:rsidRDefault="004D277C" w:rsidP="004D277C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E83568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24.04</w:t>
            </w:r>
          </w:p>
        </w:tc>
        <w:tc>
          <w:tcPr>
            <w:tcW w:w="6943" w:type="dxa"/>
            <w:tcMar>
              <w:top w:w="50" w:type="dxa"/>
              <w:left w:w="100" w:type="dxa"/>
            </w:tcMar>
          </w:tcPr>
          <w:p w:rsidR="004D277C" w:rsidRDefault="004D277C" w:rsidP="004D277C">
            <w:pPr>
              <w:spacing w:after="0" w:line="254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Работа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текстом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Калина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>»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4D277C" w:rsidRPr="00E83568" w:rsidRDefault="004D277C" w:rsidP="004D27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356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</w:tr>
      <w:tr w:rsidR="004D277C" w:rsidRPr="00E83568" w:rsidTr="004D277C">
        <w:trPr>
          <w:trHeight w:val="144"/>
          <w:tblCellSpacing w:w="20" w:type="nil"/>
          <w:jc w:val="center"/>
        </w:trPr>
        <w:tc>
          <w:tcPr>
            <w:tcW w:w="717" w:type="dxa"/>
            <w:tcMar>
              <w:top w:w="50" w:type="dxa"/>
              <w:left w:w="100" w:type="dxa"/>
            </w:tcMar>
            <w:vAlign w:val="center"/>
          </w:tcPr>
          <w:p w:rsidR="004D277C" w:rsidRPr="00E83568" w:rsidRDefault="004D277C" w:rsidP="004D277C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E8356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4D277C" w:rsidRPr="00E83568" w:rsidRDefault="004D277C" w:rsidP="004D277C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E83568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15.05</w:t>
            </w:r>
          </w:p>
        </w:tc>
        <w:tc>
          <w:tcPr>
            <w:tcW w:w="6943" w:type="dxa"/>
            <w:tcMar>
              <w:top w:w="50" w:type="dxa"/>
              <w:left w:w="100" w:type="dxa"/>
            </w:tcMar>
          </w:tcPr>
          <w:p w:rsidR="004D277C" w:rsidRDefault="004D277C" w:rsidP="004D277C">
            <w:pPr>
              <w:spacing w:after="0" w:line="254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Комплексный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анализ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текста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(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продолжение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>)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4D277C" w:rsidRPr="00E83568" w:rsidRDefault="004D277C" w:rsidP="004D27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356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4D277C" w:rsidRPr="00E83568" w:rsidTr="004D277C">
        <w:trPr>
          <w:trHeight w:val="144"/>
          <w:tblCellSpacing w:w="20" w:type="nil"/>
          <w:jc w:val="center"/>
        </w:trPr>
        <w:tc>
          <w:tcPr>
            <w:tcW w:w="717" w:type="dxa"/>
            <w:tcMar>
              <w:top w:w="50" w:type="dxa"/>
              <w:left w:w="100" w:type="dxa"/>
            </w:tcMar>
            <w:vAlign w:val="center"/>
          </w:tcPr>
          <w:p w:rsidR="004D277C" w:rsidRPr="00E83568" w:rsidRDefault="004D277C" w:rsidP="004D277C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E8356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4D277C" w:rsidRPr="00E83568" w:rsidRDefault="004D277C" w:rsidP="004D277C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E83568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22.05</w:t>
            </w:r>
          </w:p>
        </w:tc>
        <w:tc>
          <w:tcPr>
            <w:tcW w:w="6943" w:type="dxa"/>
            <w:tcMar>
              <w:top w:w="50" w:type="dxa"/>
              <w:left w:w="100" w:type="dxa"/>
            </w:tcMar>
          </w:tcPr>
          <w:p w:rsidR="004D277C" w:rsidRDefault="004D277C" w:rsidP="004D277C">
            <w:pPr>
              <w:spacing w:after="0" w:line="254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Обобщение</w:t>
            </w:r>
            <w:proofErr w:type="spellEnd"/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4D277C" w:rsidRPr="00E83568" w:rsidRDefault="004D277C" w:rsidP="004D27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356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4D277C" w:rsidRPr="00E83568" w:rsidTr="004D277C">
        <w:trPr>
          <w:trHeight w:val="144"/>
          <w:tblCellSpacing w:w="20" w:type="nil"/>
          <w:jc w:val="center"/>
        </w:trPr>
        <w:tc>
          <w:tcPr>
            <w:tcW w:w="717" w:type="dxa"/>
            <w:tcMar>
              <w:top w:w="50" w:type="dxa"/>
              <w:left w:w="100" w:type="dxa"/>
            </w:tcMar>
            <w:vAlign w:val="center"/>
          </w:tcPr>
          <w:p w:rsidR="004D277C" w:rsidRPr="00E83568" w:rsidRDefault="004D277C" w:rsidP="004D277C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E8356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4D277C" w:rsidRPr="00E83568" w:rsidRDefault="004D277C" w:rsidP="004D277C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E83568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27.05</w:t>
            </w:r>
          </w:p>
        </w:tc>
        <w:tc>
          <w:tcPr>
            <w:tcW w:w="6943" w:type="dxa"/>
            <w:tcMar>
              <w:top w:w="50" w:type="dxa"/>
              <w:left w:w="100" w:type="dxa"/>
            </w:tcMar>
          </w:tcPr>
          <w:p w:rsidR="004D277C" w:rsidRDefault="004D277C" w:rsidP="004D277C">
            <w:pPr>
              <w:spacing w:after="0" w:line="254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Итоговое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занятие</w:t>
            </w:r>
            <w:proofErr w:type="spellEnd"/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4D277C" w:rsidRPr="00E83568" w:rsidRDefault="004D277C" w:rsidP="004D27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E83568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1 </w:t>
            </w:r>
          </w:p>
        </w:tc>
      </w:tr>
      <w:tr w:rsidR="00BE364C" w:rsidRPr="00E83568" w:rsidTr="004D277C">
        <w:trPr>
          <w:trHeight w:val="144"/>
          <w:tblCellSpacing w:w="20" w:type="nil"/>
          <w:jc w:val="center"/>
        </w:trPr>
        <w:tc>
          <w:tcPr>
            <w:tcW w:w="8794" w:type="dxa"/>
            <w:gridSpan w:val="3"/>
          </w:tcPr>
          <w:p w:rsidR="00BE364C" w:rsidRPr="00E83568" w:rsidRDefault="00BE364C" w:rsidP="00BE36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E83568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ОБЩЕЕ КОЛИЧЕСТВО ЧАСОВ ПО ПРОГРАММЕ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BE364C" w:rsidRPr="00E83568" w:rsidRDefault="00BE364C" w:rsidP="00BE36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E83568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34 </w:t>
            </w:r>
          </w:p>
        </w:tc>
      </w:tr>
    </w:tbl>
    <w:p w:rsidR="003F636A" w:rsidRPr="00E83568" w:rsidRDefault="003F636A" w:rsidP="003F636A">
      <w:pPr>
        <w:rPr>
          <w:lang w:val="ru-RU"/>
        </w:rPr>
      </w:pPr>
    </w:p>
    <w:p w:rsidR="00430718" w:rsidRPr="00E83568" w:rsidRDefault="00430718" w:rsidP="003F636A">
      <w:pPr>
        <w:rPr>
          <w:lang w:val="ru-RU"/>
        </w:rPr>
      </w:pPr>
    </w:p>
    <w:p w:rsidR="00430718" w:rsidRPr="00E83568" w:rsidRDefault="00430718" w:rsidP="003F636A">
      <w:pPr>
        <w:rPr>
          <w:lang w:val="ru-RU"/>
        </w:rPr>
      </w:pPr>
    </w:p>
    <w:p w:rsidR="00430718" w:rsidRPr="00E83568" w:rsidRDefault="00430718" w:rsidP="003F636A">
      <w:pPr>
        <w:rPr>
          <w:lang w:val="ru-RU"/>
        </w:rPr>
      </w:pPr>
    </w:p>
    <w:p w:rsidR="00F106B9" w:rsidRPr="00E83568" w:rsidRDefault="00F106B9" w:rsidP="003F636A">
      <w:pPr>
        <w:rPr>
          <w:lang w:val="ru-RU"/>
        </w:rPr>
      </w:pPr>
    </w:p>
    <w:p w:rsidR="00F106B9" w:rsidRPr="00E83568" w:rsidRDefault="00F106B9" w:rsidP="003F636A">
      <w:pPr>
        <w:rPr>
          <w:lang w:val="ru-RU"/>
        </w:rPr>
      </w:pPr>
    </w:p>
    <w:p w:rsidR="00314A3A" w:rsidRPr="004D277C" w:rsidRDefault="00314A3A" w:rsidP="004D277C">
      <w:pPr>
        <w:rPr>
          <w:lang w:val="ru-RU"/>
        </w:rPr>
      </w:pPr>
    </w:p>
    <w:sectPr w:rsidR="00314A3A" w:rsidRPr="004D277C" w:rsidSect="00314A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drawingGridHorizontalSpacing w:val="110"/>
  <w:displayHorizontalDrawingGridEvery w:val="2"/>
  <w:characterSpacingControl w:val="doNotCompress"/>
  <w:savePreviewPicture/>
  <w:compat/>
  <w:rsids>
    <w:rsidRoot w:val="003F636A"/>
    <w:rsid w:val="00002D10"/>
    <w:rsid w:val="000D6A81"/>
    <w:rsid w:val="001219DE"/>
    <w:rsid w:val="00136E2C"/>
    <w:rsid w:val="00314A3A"/>
    <w:rsid w:val="00354B3C"/>
    <w:rsid w:val="003F636A"/>
    <w:rsid w:val="00417DF0"/>
    <w:rsid w:val="00430718"/>
    <w:rsid w:val="00463632"/>
    <w:rsid w:val="00471978"/>
    <w:rsid w:val="004D277C"/>
    <w:rsid w:val="004D4B09"/>
    <w:rsid w:val="005843ED"/>
    <w:rsid w:val="006153E4"/>
    <w:rsid w:val="00634F54"/>
    <w:rsid w:val="0064653D"/>
    <w:rsid w:val="00696C2B"/>
    <w:rsid w:val="006A1FDB"/>
    <w:rsid w:val="006F4E1B"/>
    <w:rsid w:val="008578A7"/>
    <w:rsid w:val="008620CB"/>
    <w:rsid w:val="0089793B"/>
    <w:rsid w:val="008E7ADF"/>
    <w:rsid w:val="0091073A"/>
    <w:rsid w:val="00921861"/>
    <w:rsid w:val="009B1836"/>
    <w:rsid w:val="00A54937"/>
    <w:rsid w:val="00AF2BD7"/>
    <w:rsid w:val="00BE364C"/>
    <w:rsid w:val="00D036C6"/>
    <w:rsid w:val="00DC326A"/>
    <w:rsid w:val="00DD60CA"/>
    <w:rsid w:val="00DE7943"/>
    <w:rsid w:val="00E558CE"/>
    <w:rsid w:val="00E819CB"/>
    <w:rsid w:val="00E83568"/>
    <w:rsid w:val="00EB6570"/>
    <w:rsid w:val="00EC2E8D"/>
    <w:rsid w:val="00F106B9"/>
    <w:rsid w:val="00FD77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636A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825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261</Words>
  <Characters>1489</Characters>
  <Application>Microsoft Office Word</Application>
  <DocSecurity>0</DocSecurity>
  <Lines>12</Lines>
  <Paragraphs>3</Paragraphs>
  <ScaleCrop>false</ScaleCrop>
  <Company/>
  <LinksUpToDate>false</LinksUpToDate>
  <CharactersWithSpaces>1747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Юля</cp:lastModifiedBy>
  <cp:revision>27</cp:revision>
  <dcterms:created xsi:type="dcterms:W3CDTF">2023-10-10T16:38:00Z</dcterms:created>
  <dcterms:modified xsi:type="dcterms:W3CDTF">2024-11-07T15:38:00Z</dcterms:modified>
</cp:coreProperties>
</file>